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湖南定制团4.18-双飞6日行程单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HU1775961996M0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魅力湘西专属VIP座席</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长沙接团， 入住酒店
                <w:br/>
              </w:t>
            </w:r>
          </w:p>
          <w:p>
            <w:pPr>
              <w:pStyle w:val="indent"/>
            </w:pPr>
            <w:r>
              <w:rPr>
                <w:rFonts w:ascii="微软雅黑" w:hAnsi="微软雅黑" w:eastAsia="微软雅黑" w:cs="微软雅黑"/>
                <w:color w:val="000000"/>
                <w:sz w:val="20"/>
                <w:szCs w:val="20"/>
              </w:rPr>
              <w:t xml:space="preserve">
                乘大交通前往长沙， 抵达后，我公司安排专门接机站工作人员举“新旅程”导游旗接站，（接团方式：接站前一天下午18:00-20:00前短信通知接团方式及再次跟您核对航班号/车次及接团人员名称，人数）送至酒店，并协助您办理相关手续，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长沙/韶山/动车张家界魅力湘西
                <w:br/>
              </w:t>
            </w:r>
          </w:p>
          <w:p>
            <w:pPr>
              <w:pStyle w:val="indent"/>
            </w:pPr>
            <w:r>
              <w:rPr>
                <w:rFonts w:ascii="微软雅黑" w:hAnsi="微软雅黑" w:eastAsia="微软雅黑" w:cs="微软雅黑"/>
                <w:color w:val="000000"/>
                <w:sz w:val="20"/>
                <w:szCs w:val="20"/>
              </w:rPr>
              <w:t xml:space="preserve">
                早上7：30左右专用豪华BUS快乐出发，到达【韶山AAAAA】，韶山是伟大领袖毛泽东的故乡，也是毛泽东青少年生活学习，劳动和早期革命活动的地方，瞻仰一代伟人【毛主席铜像】，花似海，人如潮，抚今追昔，致敬先辈，感恩美好，后参观【毛泽东同志故居】（备注：若旺季期间游客太多，则改为外观毛泽东故居，以免影响后续行程），领略韶山冲的旖旎风光，绝佳风水，感受伟人的光辉事迹，聆听山沟沟里走出的时代传奇。结束后韶山坐动车前往张家界。
                <w:br/>
                晚上观看冯小刚主导的中国最顶级的本土民俗风情大戏【魅力湘西】（VIP座席是我们为您准备的），曾上过央视春节晚会的《追爱》节目就来自这场表演，整台晚会展示了张家界地区历史悠久的民俗文化和民歌艺术，千年神秘一台戏，揭开湘西神秘的面纱与您接触，让您在惊奇、兴奋中了解湘西，湘西不再神秘!让我们一起穿越时间，探寻湘西故事。
                <w:br/>
                【温馨提示】
                <w:br/>
                1、韶山红色宣讲员若有根据仪俗组织给毛泽东铜像敬献花篮活动，属个人信仰，费用（10-30元）自主选择！
                <w:br/>
                2、由于毛主席故居实行实名制限量预约，如未能预约成功，敬请理解实行外观故居！
                <w:br/>
                交通：汽车动车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张家界森林公园/百龙天梯/袁家界/天子山/金鞭溪
                <w:br/>
              </w:t>
            </w:r>
          </w:p>
          <w:p>
            <w:pPr>
              <w:pStyle w:val="indent"/>
            </w:pPr>
            <w:r>
              <w:rPr>
                <w:rFonts w:ascii="微软雅黑" w:hAnsi="微软雅黑" w:eastAsia="微软雅黑" w:cs="微软雅黑"/>
                <w:color w:val="000000"/>
                <w:sz w:val="20"/>
                <w:szCs w:val="20"/>
              </w:rPr>
              <w:t xml:space="preserve">
                早餐后，乘车前往享有世界美誉的《世界自然遗产》、中国第一个国家森林公园-【张家界国家森林公园】。乘景区环保车前往世界最高户外第一梯的【百龙电梯】（天梯垂直高度326米、仅需88秒）上至山顶，您在这里，可以准备好的您的手机，拍摄抖音网红天梯视频。游绝景【袁家界】，电影《阿凡达》中“哈利路亚山”原型“乾坤柱”、迄今为止发现落差最高的天然石桥--【天下第一桥】、【迷魂台】等空中绝景，探寻影视阿凡达中的群山漂浮、星罗棋布的玄幻莫测世界；乘景区环保车前往素有“扩大的盆景，缩小的仙境”峰林之王【天子山】，在这里，您可以了解张家界地貌构造的由来，解析张家界地貌—石英砂岩矿物的价值，论证张家界大峰林亿万年不倒之奥秘！！其云雾为中外旅游者所赞叹。可游览【贺龙公园】、【西海石林】、【武陵阁】、【仙女献花】等景点，游览完后乘坐【土豪金天子山索道】下山。
                <w:br/>
                漫步张家界最美 的峡谷---【金鞭溪】，（本行程安排水绕四门精华段） 感受天然大氧吧， 众多负离子给大家带来的愉悦感。 沿途享受鸟语花香、潺潺流水，可谓泉水激石，泠泠作响；好鸟相争，嘤嘤成韵。水皆缥碧，千丈见底； 游鱼细石，直视无碍，夏日清凉一刻。
                <w:br/>
                <w:br/>
                【温馨提示】
                <w:br/>
                1、当天中餐在山顶，山上餐厅有限，且餐食很是一般，景区中有麦当劳、小吃，建议客人可自备干粮。
                <w:br/>
                2、森林公园内景点与景点之间全是用景区内的环保车提供服务，并非一个团一个专车，景区游人众多，请一定要在导游指定的地点汇合，不能走散，更不要将随身所带物品遗失在环保车上；
                <w:br/>
                3、张家界以山为主，为方便在山区游览，请穿平跟鞋，建议不穿裙子，自带雨具、太阳帽、防蚊水等物品。
                <w:br/>
                游览参观顺序根据当天客流量，会做适当调整，但不减少景点。
                <w:br/>
                4、如遇旅游旺季高峰期，景区环保车排队属于正常现象，不接受投诉。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天门山国家森林公园/芙蓉镇/凤凰/七重灯光秀夜景
                <w:br/>
              </w:t>
            </w:r>
          </w:p>
          <w:p>
            <w:pPr>
              <w:pStyle w:val="indent"/>
            </w:pPr>
            <w:r>
              <w:rPr>
                <w:rFonts w:ascii="微软雅黑" w:hAnsi="微软雅黑" w:eastAsia="微软雅黑" w:cs="微软雅黑"/>
                <w:color w:val="000000"/>
                <w:sz w:val="20"/>
                <w:szCs w:val="20"/>
              </w:rPr>
              <w:t xml:space="preserve">
                早餐后，游有张家界“武陵之魂”美誉的5A景点新传奇，湘西神山【天门山国家森林公园】乘坐“世界第一”长的高山客运索道，全长7455米，体验凌空飞仙般的神奇感觉，直达天门山云梦仙顶，山体孤峰高耸，气势临空独尊，观赏奇妙美丽的盆景花园，体验【玻璃栈道】这条看着就让人腿软的玻璃栈道给人带来的刺激震撼感，感受“云在脚下，奇峰尽览，万象目中”的豪迈感觉，【通天大道】:被称为通天大道的盘山公路共计 99弯，“天下第一公路奇观”横空出世，垂直高差达千米左右，【天门洞开】:999级台阶登上天门洞，观俄罗斯空军特技飞行表演在天门山上穿越的世界最高的天然穿山溶洞，感受大自然的神奇造化，尽情欣赏天门洞内外的壮丽景色。
                <w:br/>
                车赴游览挂在瀑布上千年古镇--【芙蓉镇】，全名：湘西土家族苗族自治州芙蓉镇景区，为国家4A级旅游景区，原名王村，因谢晋导演执导,刘晓庆主演的《芙蓉镇》而得名。镇中风光风情独特，五里青石板长街，两旁板门店铺，土家吊角楼顺坡而建，淳朴的土家民族风情十分迷人。逛千年五里青石板街、土家吊脚楼、古秦汉街等，还可品尝芙蓉镇特色小吃——刘晓庆113号米豆腐。
                <w:br/>
                汽车适时前往被新西兰著名作家路易•艾黎称赞为中国最美的小城—【凤凰古城】（接驳车已含，进城不排队）。傍晚，在美丽的沱江边漫步，欣赏[七重水幕灯光秀],细细品味古城久远的历史和尘封心底的记忆；古香古色、极富浓郁苗家民族风韵的吊脚楼与两岸细脚伶仃的木柱立于河中托起古城中一段美丽的往事，古城清幽而绚丽的美景让人流连忘返……。（如遇堵车、沱江水位过高或过低，大风暴雨等恶劣天气及特殊原因会停演不能正常观看，赠送项目不看不退，也不做等价交换请谅解）。
                <w:br/>
                <w:br/>
                【温馨提示】：
                <w:br/>
                1、天门山景区是张家界最火爆的旅游景区，每天有售票额度限制，都需提前实名预约门票及游览时间段。
                <w:br/>
                2、天门山景区为分流人群，分线路A、B、C三种方式，线路价格一致，游览方式由景区根据届时实际情况进行分派，不接受任何赔偿及投诉，请客人予以理解和配合!
                <w:br/>
                3、凤凰古城和芙蓉镇为敞开式商业老街，本地老百姓的姜糖银器蜡染店铺、外地文艺青年的特色商铺较多，凤凰导游义务介绍，旅游者购物行为为自主选择，旅行社不接受凤凰区域旅游者在小商铺购物方面的投诉及退换货的要求。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凤凰/沱江泛舟/万寿宫/沈从文故居/返长沙
                <w:br/>
              </w:t>
            </w:r>
          </w:p>
          <w:p>
            <w:pPr>
              <w:pStyle w:val="indent"/>
            </w:pPr>
            <w:r>
              <w:rPr>
                <w:rFonts w:ascii="微软雅黑" w:hAnsi="微软雅黑" w:eastAsia="微软雅黑" w:cs="微软雅黑"/>
                <w:color w:val="000000"/>
                <w:sz w:val="20"/>
                <w:szCs w:val="20"/>
              </w:rPr>
              <w:t xml:space="preserve">
                可自行早起自由欣赏烟雨濛濛的凤凰晨景（推荐时间06:30左右），早餐后，游览曾被新西兰著名作家路易艾黎称赞为中国最美丽的小城--【凤凰古城AAAAA】，沱江河是凤凰古城的母亲河，她依着城墙缓缓流淌，世世代代哺育着古城儿女。坐上乌蓬船，【泛舟沱江】，听着艄公的号子，看着两岸已有百年历史的土家吊脚楼，别有一番韵味。顺水而下，穿过虹桥一幅江南水乡的画卷便展现于眼前，依船靠岸。走上台阶【万寿宫】你会看到一座雄伟的会馆，她设计精巧独特，雕琢玲珑剔透，或飞檐翘角，或回廊游转，或卧龙啸空，或奇兽驰骋，可以说是点雨楼台荟萃的建筑艺术大观。一楼展出的是江西会馆的遗留文物。万寿宫二楼则是黄永玉老先生的四副艺术真迹……后前往【沈从文故居】沈从文原名沈岳焕，是我国著名的文学家、历史学家、文物专家。他的文学作品被英、美、日、法、瑞士等几十个国家所翻译，如《边城》、《中国古代服饰研究》等。被誉为世界乡土文学之父。他不仅是中华民族的骄傲，更是凤凰人民的骄傲。他的一生所创作的500多万字的作品，是世界的文学瑰宝，也给后人研究中国和湘西留下了宝贵的历史文献。
                <w:br/>
                行程结束后，乘坐动车前往长沙，司机送您入住酒店休息！
                <w:br/>
                交通：汽车动车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长沙→返回温暖的家
                <w:br/>
              </w:t>
            </w:r>
          </w:p>
          <w:p>
            <w:pPr>
              <w:pStyle w:val="indent"/>
            </w:pPr>
            <w:r>
              <w:rPr>
                <w:rFonts w:ascii="微软雅黑" w:hAnsi="微软雅黑" w:eastAsia="微软雅黑" w:cs="微软雅黑"/>
                <w:color w:val="000000"/>
                <w:sz w:val="20"/>
                <w:szCs w:val="20"/>
              </w:rPr>
              <w:t xml:space="preserve">
                早餐后，乘坐高铁或飞机返回温暖的家！（也可根据您的返程大交通时间，继续长沙半自由行）一缕阳光，两丝清风，万里无云，风和日丽，希望本次旅行的回忆，成为您以后工作中永恒的心灵驿站！
                <w:br/>
                温馨提示：今日返程，请检查好个人物品，不要遗漏酒店。——以上行程时间安排可能会因天气、路况等不可抗力因素——
                <w:br/>
                ——在不影响行程和接待标准前提下经全体游客协商同意后，进行游览顺序调整，敬请谅解！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行程中所列景点首道大门票；为旅行社协议价，无任何优免退费；
                <w:br/>
                用车	2-3 人：5座轿车或者SUV；
                <w:br/>
                4-6 人：9座图雅洛，大通，福特； 
                <w:br/>
                7-8 人：14座大通；
                <w:br/>
                5人以下安排司兼导。
                <w:br/>
                用餐	占床含早，正餐自理。
                <w:br/>
                住宿	四钻酒店（不含单房差，不提供自然单间，产生单房差由客人自理）
                <w:br/>
                购物	0 购物店，景区自营商店不属于旅行社安排购物店范畴内/不接受投诉。
                <w:br/>
                导游	精选我社专业+幽默+内涵+耐心服务——优秀导游讲解，贴心细致管家式服务。
                <w:br/>
                儿童	1.2 米以下只含当地车位及餐费、产生其他费用自理。
                <w:br/>
                参考
                <w:br/>
                酒店	长 沙：戴斯温德姆/翔云山水温德姆/南站麦克达温德姆/廷泊酒店/异国印象等同级酒店；
                <w:br/>
                	张家界：柏曼/通达/神州界/楚山公馆/如家精选或同级酒店；
                <w:br/>
                	凤 凰：锦凌绣/凤鸣天下/虹桥故事/凤璟/金佰利或者其他同级标准；
                <w:br/>
                大交通:济南一长沙往返经济舱机票(含基建燃油)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1.旅游意外保险及航空保险，建议客人报名时提前购买
                <w:br/>
                2.非行程内约定包含的景区内交通费用；私人所产生的个人费用等；小童门票超过费用（1.2米以上）
                <w:br/>
                3.由于不可抗力或者旅行社、履行辅助人已尽合理注意义务仍无法避免的事件，而需要变更行程时产生的费用（包括但不限于自然灾害、航班延误或取消、车辆故障、交通意外等）意外等。
                <w:br/>
                4.退费说明：此行程为打包特价、所有特殊证件全程均无任何优惠/退费、不接受退费疑问投诉  
                <w:br/>
                5.1.2米以上--25岁（含25岁已满）不占床亦无退费
                <w:br/>
                6.自由活动期间交通费、餐费等私人一切消费；
                <w:br/>
                7. 酒店内洗衣、理发、电话、传真、收费电视、饮料、烟酒、小吃等个人消费；
                <w:br/>
                8.不愿拼房所需要补的房差费用；
                <w:br/>
                9.个人到旅游区的购物、娱乐等消费以及途中用餐的费用；
                <w:br/>
                10.因交通延误、取消等意外事件或不可抗力原因导致的额外费用，及个人所产生的费用等；
                <w:br/>
                11.客人所在地往返于指定集合地点的交通费，如需要接送，费用另议；
                <w:br/>
                12.个人的旅游意外保险（建议旅游者自行购买个人意外险）；
                <w:br/>
                13.旅游者因个人原因无法抵达我社指定的集合地点，造成的后果自行承担；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游客应确保身体健康，保证自身条件能完成行程；未满2周岁或年满70周岁的，有心肺脑血管病听视力障碍的，不宜长途旅行的，既有病史和身体残障的，均不适合参加；任何隐瞒造成后果由旅游者自行承担。
                <w:br/>
                2、 景区实行实名制订票，刷身份证进入景区游览，并于行程中随身携带，遗忘遗失等造成的无法游览，无法办理入住酒店等损失由旅游者自行承担。
                <w:br/>
                3、 因张家界和凤凰地处湘西山区，难免有蚊子或小飞虫，特别是凤凰或景区内酒店，尽量开灯前先关窗，避免蚊子等飞虫迎光飞入房间。
                <w:br/>
                4、因任何公共交通引起的人身财产行程损失，由旅游者自行承担；出发后要求退团的经协商，未产生费用正常退费；因非我社造成的旅游者行程变化的，减少部分我社不予补偿，增加的费用由旅游者自行承担。
                <w:br/>
                5、 出行前请提前了解目的地天气地理状况，并请备好常用保暖，降暑，防晒，防雨用品及常备药品。请注意行程中 (上下车，行车中，酒店内，景区内，用餐点) 人身及财产安全；景区均包含陡坡密林、悬崖蹊径、急流深洞等危险区域，请注意禁止标志，不可冒险前往。
                <w:br/>
                6、 行程内行车途中均会提供沿途休息及上厕所，请主动付费自备小钞。包括餐后休息，酒店休息，行程中标明的自由活动均属自由活动时间，期间旅游者自身财产及人身安全由其本人自行负责，请注意安全，并请勿参加违反国家法律不宜参加的活动。
                <w:br/>
                7、 沿途停留点均有旅游纪念品，纪念照片，土特产出售，非我社提供，特别是私人小贩售卖，更不在我社控制范围，如有兴趣，请旅游者自行甄别，如有购买为其个人行为，任何后果由旅游者自行承担。
                <w:br/>
                8、 请尊重当地少数民族的生活和信仰，避免与当地居民发生冲突；为安全考虑，晚间及单独不宜自行外出。
                <w:br/>
                9、 因不可抗力，造成滞留的，我社将协助安排，因此增加的费用由旅游者自行承担。
                <w:br/>
                10、 行程中未经协商的擅自离团，视同旅游者违约，未完成部分将被视为自行放弃，我社不再退费，并不予承担旅游者由此产生的额外费用。离团后所发生的安全问题，与旅行社无关。
                <w:br/>
                11、行程过程中我社已为旅游者代买保险，如行程过程中旅游者发生意外人身安全事故，我社将协助旅游者向保险公司申请保险服务，具体赔付金额以保险公司保单为准。
                <w:br/>
                12、乘车过程中请不要随便走动；
                <w:br/>
                13、登山时请“观景不走路，走路不观景”注意安全；
                <w:br/>
                14、祝您有一次美好的旅程，为您的人生添彩！
                <w:br/>
                15、在不减少客人行程景点的情况下，导游有权调配所含景点的先后顺序
                <w:br/>
                16、酒店时请出示身份证并主动交纳房卡压金（退房时退押金）；
                <w:br/>
                17、由于不可抗力或者旅行社、履行辅助人已尽合理注意义务仍无法避免的事件，而需要变更行程时产生的费用旅行社不承担。（包括但不限于自然灾害、天气原因、航班延误或取消、车辆故障、交通意外等）意外等。
                <w:br/>
                18、在湘西偏远地区，多数旅游景点山多岔路多，出行时不要随便单独外出，外出时应与导游咨询后再行动；着装以轻便为宜，近期天气变化无常，时有阵雨，须随时携带雨具；此行程坐车时间较长，且有些地区路况较差，常晕车者最好备相关药品;张家界、多数景点为特级禁烟区，抽烟前应询问导。
                <w:br/>
                19、自2009年开始，湖南省境内提出建设蓝天碧水工程，提倡节能环保，部分境内酒店中可能不提供免费的一次性用品，请自备。
                <w:br/>
                20、请客人务必真实的填写导游质量服务跟踪恕不手里因虚假填写或不填写意见单而产生的后续争议和投诉，如在行程中对我们的服务及接待标准有异议，请在当地拨打质量监督电话在当地解决，如当地解决不了可在当地备案，否则我社不予受理，多谢合作与支持（有效投诉时间为团队返回出发地起60天内有效）
                <w:br/>
                21、因本社接待能力有限，恕无法接待年满75岁以上老人及孕妇。
                <w:br/>
                22、【接待质量】我社接待质量是以传真确认件的约定及客人在当地所签的意见表为准，如游客在途中未提出异议则视为满意返程后再提异议，请谅解我社不予处理，请委托方提醒客人认真填写意见反馈表。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2026-04-13T06:07:04+08:00</dcterms:created>
  <dcterms:modified xsi:type="dcterms:W3CDTF">2026-04-13T06:07:04+08:00</dcterms:modified>
</cp:coreProperties>
</file>

<file path=docProps/custom.xml><?xml version="1.0" encoding="utf-8"?>
<Properties xmlns="http://schemas.openxmlformats.org/officeDocument/2006/custom-properties" xmlns:vt="http://schemas.openxmlformats.org/officeDocument/2006/docPropsVTypes"/>
</file>