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【京遇维也纳 】北京双高四日游行程单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BJ1758608418Fv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0购物0暗店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家乡—北京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坐高铁前往首都北京，司机接站并将您送往入住的酒店，抵达酒店后自行报名字办理入住。为接下来精彩的行程作好准备（第一天自由活动，导游晚上8点左右短信告知您第二天的出发时间，请及时关注手机短信，如果晚上八点半之前未收到导游短信，请及时联系24小时电话）。
                <w:br/>
                如果您抵京后时间充裕，建议您自行前往西单、国贸、三里屯、南锣鼓巷等商业区逛逛，乘车路线可拨打12580咨询，也可以向您的导游问询。
                <w:br/>
                【温馨提示】
                <w:br/>
                入住酒店时，部分酒店需收取一定押金（按照酒店不同标准，每间100-300元不等），需要游客在前台自行支付，若有损坏酒店物品丢失房卡等，需自行赔偿酒店损失，若无物品损坏及其他消费等在退房时凭押金条退回所交押金。因环保要求北京酒店一次性洗漱用品很简单或者不提供，请尽量自带牙刷、牙膏、梳子等物品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天安门广场毛记 - 故宫深度游  - 什刹海风景区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【天安门广场】是世界上最大的城市中心广场。1986年天安门广场被评为“北京十六景”之一，景观名“天安丽日”，瞻仰【毛主席纪念堂】(每周一/政策性闭馆则观外景)。外观【人民英雄纪念碑】，【人民大会堂】，温馨提示：毛主席纪念堂（闭馆期间观外景，纪念堂参观需要实名预约，如遇纪念堂门票预约已满，改参观外景，请游客知悉)
                <w:br/>
                【故宫博物院】（约2.5小时）深度游线路：中路+西六宫开放区域（前朝后寝太后宫区御花园）从午门广场进故宫，过金水桥进太和门、太和殿、中和殿到保和殿，过乾清门、乾清宫、交泰殿、坤宁宫，进入太后宫区，西六宫开放区域~永寿宫、翊坤宫、储秀宫，之后进入御花园，在导游的讲解下了解帝后的生活状况……【赠送故宫摆渡车+耳麦。如因特殊原因未乘坐摆渡车，费用不退】
                <w:br/>
                【什刹海风景区】（约1小时）（同时享用名：后海酒吧一条街——80后小资们的聚集地）什刹海包括前海、后海和西海三个湖泊及临近地区，这里拥有大片优美的湖面，也是北京有名的一片历史街区，近几年什刹海酒吧街已成为京城夜色中热闹的地方之一。晚上歌舞升平，是时尚男女从喝酒消遣的地方，很多名人都在这里一炮而红，也是冯小刚导演老炮的拍摄地，什刹海风景区周围有众多名人故居。
                <w:br/>
                【老北京民俗演绎】带您去体验地道老北京杂耍：顶中幡、胸口碎大石、抖空竹、转碟、抛石锁、口吞铁球、吞剑等多种艺术形式，带给您不一样的体验......
                <w:br/>
                曾经是皇亲国戚达官贵人居住的地方，满族人的聚居地等等。后入住酒店。
                <w:br/>
                温馨提示：
                <w:br/>
                1、重要通知：故宫限量实名预约，放票即售罄，所以请尽量提前7天以上报名。出发前三天告知是否已经抢到故宫票。如未能成功预约，可选择：①继续出行，故宫改为游览其他景点或者退门票改为外观（具体以实际情况为准）旅行社不做任何额外赔付;  ②如因得知故宫票未预约成功，选择退团或者改期损失不需要客人承担（并且旅行社不做任何赔偿）。敬请知晓!
                <w:br/>
                2、由于天安门广场及故宫景区游览面积比较大，景区周边交通限行，并且没有固定停车场，这天走路较多，尽量穿轻便的鞋子，午餐时间有可能稍微晚点，建议自备一些点心充饥。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升旗仪式-八达岭长城-外观鸟巢、水立方-军事博物馆或首博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早餐打包，观庄严的【升旗仪式】（起床较早，起床时间根据升旗时间而定）感受共和国永不谢幕的典礼。
                <w:br/>
                【八达岭长城】（约2.5小时）：我国古代最伟大的防御工程,此段为全国十大风景名胜区之首，也是长城建筑中的精华，亲自登临气势磅礴的万里长城，体验“不到长城非好汉”的气魄，万里长城像一条巨龙盘踞在祖国的北面，绵延数万里，纵贯两千年，雄伟壮观，气势磅礴；（长城缆车/滑车根据自身情况自愿选择）
                <w:br/>
                【奥运演出】（约1小时）剧场内享一场视觉盛宴：力量、空竹、柔术、车技、对手技巧等精彩绝伦。
                <w:br/>
                【鸟巢 水立方】(约1小时)2008年奥运会举办场所★奥林匹克公园，外观★国家游泳中心 “水立方和★国家体育场 “鸟巢”，与之零距离拍照；之后车览外观冬奥会国家速滑馆冰丝带。
                <w:br/>
                【中国人民革命军事博物馆】（ 如果预约不上换成首都博物馆）位于北京天安门西面的长安街延长线上，筹建于1959年，是向国庆10周年献礼的首都十大建筑之一。1959年3月12日，经中共中央军事委员会批准，正式定名为中国人民革命军事博物馆。
                <w:br/>
                温馨提示：
                <w:br/>
                升旗时间比较早，一定要做好早起的准备哦。（天安门广场国旗的升降时间是根据北京的日出日落时间来决定的，具体时间由北京天文台的天文学家林亨专门计算。升旗时间是早晨当太阳的上部边缘与天安门广场所见地平线相平时，所以每天的日出时间和日落时间都不同，国旗的升降时间也有所差异。）如因景区限流未能成功预约升旗，时间允许的话可改为降旗，如因时间不方便，则取消观看升旗仪式，无费用可以退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天坛联票- 颐和园 - 圆明园含遗址 - 清华/北京大学外观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天坛公园联票】(含皇穹宇、圜丘坛、祈年殿，约1.5小时)游览世界上最大的皇家祭祀建筑群，始建于明朝永乐十八年（1420年），是明清两代皇帝祭祀天地之神和祈祷五谷丰收的地方，1998年11月，被列入《世界遗产名录》。北京天坛是世界闻名的古代祭天建筑群，其严谨的建筑布局，奇特的建筑结构，瑰丽的建筑装饰，被认为是我国现存的一组精致美丽的古建筑群。
                <w:br/>
                【颐和园】(昆明湖、乐寿堂、长廊、万寿山等)（约2小时）：世界上最美丽的皇家园林，是保存最完整的一座皇行宫御苑，被誉为“皇家园林博物馆”，有山有水有画，十里青山行画里，双飞白鸟似江南的园林风光…也是国家重点景点。（景区内有游船可自愿选择 ）
                <w:br/>
                打卡知名学府,外观我国第一所国立综合性大学【北京大学】或中国最突出的大学【清华大学】，此景点为高教区，不可入内，游客可拍照留念。
                <w:br/>
                【圆明园】（含遗址，约1.5小时）：曾以其宏大的地域规模、杰出的营造技艺、精美的建筑景群、丰富的文化收藏和博大精深的民族文化内涵而享誉于世，被誉为“一切造园艺术的典范”和“万园之园”。（景区内有电瓶车游船可自愿选择）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门票：景点首道门票（故宫、八达岭长城、天坛公园联票、颐和园、圆明园含遗址、军事博物馆或首博）外观清华、鸟巢、水立方外景、天安门广场等
                <w:br/>
                住宿：指定：维也纳国际酒店（北京天坛医院花乡东桥地铁站店）
                <w:br/>
                用餐：全程用餐为：三早三正餐（正餐 30元/人），早餐酒店免费提供，不吃费用不退（升旗时间较早，酒店提供很简单打包早，可自己准备点零食）。
                <w:br/>
                用车：当地空调旅游车（根据人数调配车型，保证每人一个正座）
                <w:br/>
                大交通：家乡-北京南往返高铁二等。
                <w:br/>
                导游	：北京当地导游服务。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
                <w:br/>
                1、旅游意外保险。
                <w:br/>
                2、所有景点内小门票及私人所产生的个人费用等；
                <w:br/>
                3、由于不可抗拒原因而需要变更行程时产生的费用（包括但不限于自然灾害、航班延误或取消、车辆故障、交通意外等）。
                <w:br/>
                4、小童报价：小童报价只含北京当地车餐，其他不含，如因超高产生门票现付导游或景区。
                <w:br/>
                5、景区自愿参加自理：颐和园游船100元/人、长城滑车140元/人 、圆明园电瓶车100元/人，自愿不强制。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颐和园游船100元/人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颐和园游船100元/人，自愿不强制。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长城滑车140元/人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长城滑车140元/人，自愿不强制。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¥ 140.00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圆明园电瓶车100元/人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圆明园电瓶车100元/人，自愿不强制。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（报名即默认认可导游可以根据实际约票情况调整景点游览顺序，以实际约票顺序安排游览顺序，不接受以此带来的任何投诉）
                <w:br/>
                1.游客需每天携带有效身份证件刷证件进景区，如因无证件产生的所有后果自己承担。
                <w:br/>
                2.因北京故宫票紧张限量销售及其他各个景点需要提前预约，导游有权根据实际约票情况，适当调整景点游览顺序。如遇政府或景区原因导致景点临时关闭或者景区限流未预约成功，如行程时间内无法再安排，将按照旅行社折扣价将门票费用退回游客（升旗等免费景点费用不退），不承担其它赔偿责任。
                <w:br/>
                3.请游客妥善保管个人财物，如有遗失，我社及导游协助处理或报案，无赔偿责任。
                <w:br/>
                4.行程内所标的行程的顺序及游览时长仅作为参考，我们尽量按此时长游览，但是具体以实际情况为准，如有相差30分钟左右为正常现象望做出理解。
                <w:br/>
                5.因本社接待能力有限不接待孕妇出游。80岁以上老人需保证身体健康适合出行并由年轻家人陪同
                <w:br/>
                6.如因个人原因提前离团：任何费用不退。
                <w:br/>
                7.旅行途中照顾好老人及儿童，并一定注意人身安全、财产安全、过马路看好红绿灯、走人行横道及看好脚下的路、大巴车行驶过程中不允许在车上站立、更不允许行走等等。住酒店期间注意用热水及用电安全。
                <w:br/>
                8.感谢各位选择我社接待你的此次北京之旅，为了保障您的合法权益，监督我们的旅游接待质量，也希望各位对我们的工作多提宝贵意见，您的不满意或建议我们必将重视必并给予答复。在京期间您对行程安排或导游有任何不满请及时联系24小时电话告知，我们会及时帮您解决。行程结束后请大家如实填意见单，我们会在第一时间为您解答和处理，如在京未提出异议，我社将视为此次旅游情况良好，对我们的接待质量无异议、并做无设诉处理，感谢您的配合!
                <w:br/>
                9.游客投诉以在当地填写的游客意见单为准，请各位游客代表认真、如实填写，过后反悔 一概不予受理。
                <w:br/>
                10.北京所有景点均需提前预约，如故宫预约成功后。客人因个人等原因出团前2-8天内取消，北京当地旅行社需要收取：地接车位、导服损失+门票损失合计600元/人-800元/人。出了高铁票取消需由客人自己携带本人证件去火车站退票（需给我们票面票款+10元/人的订票费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（报名即默认认可导游可以根据实际约票情况调整景点游览顺序，以实际约票顺序安排游览顺序，不接受以此带来的任何投诉）
                <w:br/>
                1.游客需每天携带有效身份证件刷证件进景区，如因无证件产生的所有后果自己承担。
                <w:br/>
                2.因北京故宫票紧张限量销售及其他各个景点需要提前预约，导游有权根据实际约票情况，适当调整景点游览顺序。如遇政府或景区原因导致景点临时关闭或者景区限流未预约成功，如行程时间内无法再安排，将按照旅行社折扣价将门票费用退回游客（升旗等免费景点费用不退），不承担其它赔偿责任。
                <w:br/>
                3.请游客妥善保管个人财物，如有遗失，我社及导游协助处理或报案，无赔偿责任。
                <w:br/>
                4.行程内所标的行程的顺序及游览时长仅作为参考，我们尽量按此时长游览，但是具体以实际情况为准，如有相差30分钟左右为正常现象望做出理解。
                <w:br/>
                5.因本社接待能力有限不接待孕妇出游。80岁以上老人需保证身体健康适合出行并由年轻家人陪同
                <w:br/>
                6.如因个人原因提前离团：任何费用不退。
                <w:br/>
                7.旅行途中照顾好老人及儿童，并一定注意人身安全、财产安全、过马路看好红绿灯、走人行横道及看好脚下的路、大巴车行驶过程中不允许在车上站立、更不允许行走等等。住酒店期间注意用热水及用电安全。
                <w:br/>
                8.感谢各位选择我社接待你的此次北京之旅，为了保障您的合法权益，监督我们的旅游接待质量，也希望各位对我们的工作多提宝贵意见，您的不满意或建议我们必将重视必并给予答复。在京期间您对行程安排或导游有任何不满请及时联系24小时电话告知，我们会及时帮您解决。行程结束后请大家如实填意见单，我们会在第一时间为您解答和处理，如在京未提出异议，我社将视为此次旅游情况良好，对我们的接待质量无异议、并做无设诉处理，感谢您的配合!
                <w:br/>
                9.游客投诉以在当地填写的游客意见单为准，请各位游客代表认真、如实填写，过后反悔 一概不予受理。
                <w:br/>
                10.北京所有景点均需提前预约，如故宫预约成功后。客人因个人等原因出团前2-8天内取消，北京当地旅行社需要收取：地接车位、导服损失+门票损失合计600元/人-800元/人。出了高铁票取消需由客人自己携带本人证件去火车站退票（需给我们票面票款+10元/人的订票费）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2025-09-26T04:51:35+08:00</dcterms:created>
  <dcterms:modified xsi:type="dcterms:W3CDTF">2025-09-26T04:51:35+08:00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