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奢享呼伦贝尔双飞6天5晚行程单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27673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济南-海拉尔：SC8865（16:10 / 19:00）
                <w:br/>
                海拉尔-济南：SC8866（12:35 / 15:20）
                <w:br/>
                或
                <w:br/>
                济南-海拉尔：SC8863（07:00 / 09:45）
                <w:br/>
                海拉尔-济南：SC8864（10:30 / 13:10）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是世界少有的绿色净土和人间的乐园.四季风光无限。拥有太多让人流连忘返的美丽景致。但最让人难忘的还是草原的夜色，月光下草原虽然没有了五彩缤纷，却多了一片宁静和神秘，一直延伸在一望无际草原上的路似乎没有了尽头。而满洲里则是草原上的一颗明珠，每每夜色来临，这里也华灯初上。这里的夜色那么美，那么静，就这样在草原上绽放光华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热烈欢迎尊贵的您抵达“草原明珠”——海拉尔，愿草原清爽的风，能洗去您一路的风尘！
                <w:br/>
                【哈达接机服务】24小时草原接机服务，按照草原最崇高的礼节，为远方的您献上洁白的哈达。
                <w:br/>
                【机场景观大道】驶出机场，首先映入眼帘的是成吉思汗的母亲诃额伦夫人和发妻孛儿帖，了解草原三圣母的故事。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海拉尔&gt;&gt;莫尔格勒河草原&gt;&gt;额尔古纳湿地&gt;&gt;室韦（约4小时）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■【AAAAA莫尔格勒河草原景区】（含电瓶车，目前景区暂不收门票，如果后续收费需要客人自理，如遇到旺季堵车，行程调整到第四天下午）
                <w:br/>
                ■ 【赠送网红草原震撼航拍】——记录您在草原上的美好时光
                <w:br/>
                ■【AAAA额尔古纳湿地】（电瓶车15元/人 费用已含）
                <w:br/>
                ■【俄式下午茶---穿俄罗斯民族服饰，品俄式美食】（赠送项目，不退不换）
                <w:br/>
                ■【室韦俄罗斯民族乡】
                <w:br/>
                ■晚上入住住独具俄罗斯的特色民俗--木刻楞或俄式酒店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晚餐：俄式家肴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室韦俄罗斯民俗乡&gt;&gt;白桦林&gt;&gt;黑山头（约4小时）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【中俄界河】
                <w:br/>
                ■【白桦林景区】：（门票已含，电瓶车自理）
                <w:br/>
                【驯鹿苑·北疆灵兽物语】（驯鹿6月1日以后下山可观赏）
                <w:br/>
                【旷野听风夏营地】（特色安排）
                <w:br/>
                【策马扬鞭】(赠送：骑马体验）
                <w:br/>
                ■【赠送：私家牧场：乘草原“托马斯”小火车+穿蒙服】
                <w:br/>
                ■【特别安排烤全羊盛宴】（费用已含 不足20人更换为烤羊腿或烤羊排）
                <w:br/>
                『私藏推荐·日光』：草原漫时光，观日落——这一刻的时光就是对“悠扬惬意”的美丽诠释
                <w:br/>
                ■ 【草原篝火之夜】（赠送项目不可抗拒因素或天气原因无法正常安排，不退任何费用）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午餐：营地午宴     晚餐：烤全羊（不足20人换羊排/羊腿）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黑山头&gt;&gt;边防公路&gt;&gt;满洲里&gt;&gt;套娃广场（约4小时）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■【最美边防公路S301】
                <w:br/>
                ■【旧粗鲁海图】远观
                <w:br/>
                ■【草原游牧部落】接受蒙古族传统的迎宾仪式【下马酒】
                <w:br/>
                【祭敖包】
                <w:br/>
                【草原深度穿越1小时】
                <w:br/>
                ■【AAAAA级 套娃广场】（门票已含，不去不退，优惠证件不退差价）
                <w:br/>
                ■赠送俄罗斯大马戏表演（6月25日左右开始演出，费用已含，）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午餐：牛头宴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满洲里&gt;&gt;外观国门&gt;&gt;巴尔虎蒙古部落&gt;&gt;海拉尔（约3.5小时）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【远观国门外景】
                <w:br/>
                【外观中国北大门上的璀璨明珠-北疆明珠观光塔】
                <w:br/>
                参观【DFS中俄互贸免税区】
                <w:br/>
                【AAAA级巴尔虎蒙古部落】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时光最美，景色依旧，又到说再见的时刻，草原我还会回来的！
                <w:br/>
                本日行程：全天为自由活动，酒店享用早餐后大家可自行安排时间；按酒店要求的时间退房（超时产生房费，
                <w:br/>
                费用自理）；您可以选择去逛一逛商业街，根据您的航班时间安排送机。结束愉快的呼伦贝尔之行。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 店：海拉尔3钻酒店2晚+满洲里4钻：套娃城堡2/3号楼1晚+特色木刻楞1晚、蒙古包住宿1晚
                <w:br/>
                备注：没有三人间和加床，如有单人需补房差
                <w:br/>
                用 餐：5早6正餐（正餐餐标30/人）
                <w:br/>
                菜单：按10人/桌标准，人数增减菜品相应增减
                <w:br/>
                交 通：含济南—海拉尔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用车：旅游大巴车，1人1正座
                <w:br/>
                门 票：如行程所示已含行程内景点首道大门票及赠送项目。 
                <w:br/>
                保险：含旅游意外险
                <w:br/>
                导游：含中文地接导游服务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1酒店押金
                <w:br/>
                2单房差或者加床费用
                <w:br/>
                3因不可抗力因素产生的额外费用
                <w:br/>
                4客人个人消费
                <w:br/>
                5因旅游者违约、自身过错、自身疾病导致的人身财产损失等而额外支付的所有费用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a、骑马时最好不要在马背上作剧烈运动或互递东西，不要在马上拍照打手机，不要中途下马，也不要在马上换衣服，尤其是鲜艳的衣服，也不要因惊恐而大声呼叫惊吓到马匹。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2025-07-27T01:57:33+08:00</dcterms:created>
  <dcterms:modified xsi:type="dcterms:W3CDTF">2025-07-27T01:57:33+08:00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