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Z超值-丽江大理香格里拉双飞 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Z超值-丽江大理香格里拉双飞 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27657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景点】
                <w:br/>
                丽江：玉龙雪山、云杉坪索道、蓝月谷 
                <w:br/>
                大理：私人游船 、网红S弯骑行换装旅拍+下午茶、    大理古城
                <w:br/>
                香格里拉：虎跳峡、普达措国家森林公园、藏家土司宴歌舞伴餐、藏文化博物馆、独克宗古城
                <w:br/>
                泸沽湖：泸沽湖观景台、猪槽船、摩梭走婚宴、篝火晚会、摩梭文化体验
                <w:br/>
                【住宿】全程携程3钻酒店 +泸沽湖民宿
                <w:br/>
                【餐标】5早6正，正常餐30元/人，摩梭走婚宴、藏家土司宴
                <w:br/>
                【交通】满15人 丽江大理段升级2+1头等舱
                <w:br/>
                【体验】篝火晚会+S弯骑行换装旅拍
                <w:br/>
                【演出】赠送《印象丽江》或【丽水金沙】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丽江接机—入住酒店—丽江古城自由活动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各位尊贵的旅游达人，丽江接机首晚入住您可以放心的自行安排时间，服务导游会在晚上21:00以前跟您联系，告知您第二天的行程安排和出发时间！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今日，自由活动，不含用餐。用车和导游。您可以自由安排今日行程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洱海生态走廊骑行-下午茶-换装旅拍-VIP私人游船-大理古城-梅酒晚宴-入住大理洱源温泉酒店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理网红S弯【洱海生态走廊】感受洱海边【骑行】，在洱海边上品尝【下午茶】感受洱海百年的慢生活，让我们一起面朝洱海，春暖花开，一起风花雪月，体验【换装旅拍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之后前往【大理古城】的魅力在于它的“慢生活”和多元文化交融。白天在咖啡馆发呆看苍山云卷云舒，夜晚在街头听流浪歌手的吉他声，既能感受历史厚重，又能体验年轻活力。如果时间充裕，慢慢品味。随后前往享用【梅酒晚宴】美食，后入住酒店，休息好为接下来的行程养精蓄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茶马古道非遗小镇一 玉龙雪山云杉坪索道一蓝月谷一印象丽江一入住丽江酒店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早餐后，乘车前往游览云南AAAA 级景区【茶马古道非遗小镇】，感受神秘而丰富的茶马古道文化 ，茶马古道是一个非常有趣的概念，它最早出现在 20 世纪 80 年代末 90 年代初。当时，几位年轻学者在进行边疆少数民族民歌与民间文学的考察时，行走于滇、康、藏的古道上，提出了一个对这一地区的文化进行统合的新线索——茶马古道。。前往最美的景区-【玉龙雪山】乘坐【云杉坪索道】（索道受天气、检修或其自然不可抗因素影响不乘坐索道将退还索道费用40/人】云杉坪是玉龙雪山东面的一块林间草地，约0.5平方公里，海拔3000米左右。雪山如玉屏，高耸入云；云杉坪环绕如黛城，郁郁葱葱美不胜收。玉龙雪山景区还包含了美丽的【蓝月谷】（电瓶车费用自理50/人），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与此同时《印象丽江》还”获“国家文化产业示范基地”称号。 入住酒店。
                <w:br/>
                温馨提示：印象丽江来不及观看或停演的情况下，我社有权利自动调整为【丽水金沙】演出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丽江一束河古镇一普达措森林公园—独克宗古城—藏王土司盛宴—入住酒店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【束河古镇】（游玩约180分钟）以山名村，流传变异而成，意为“高峰之下的村寨”，是纳西先民在丽江坝子中最早的聚居地之一，茶马古道上保存完好的重要集镇，纳西先民从农耕文明向商业文明过渡的活标本，束河是世界文化遗产丽江古城的重要组成部分，入选CCTV“中国魅力名镇”，如今成为了游人最爱的丽江休闲之所。后乘车前往香格里拉，途经【长江第一湾】，之后沿着滇藏路继续前行，【普达措国家森林公园】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随后游览【独克宗古城】（游览60分钟）合力转动世界上最大的转经筒，为家人祈福！晚上观看藏族有特色的歌舞表演-【藏王土司盛宴】品藏家牦牛小火锅，烤藏香鸡，青稞面，酥油茶，等10多种菜品观看特色民族风情晚会,边吃边欣赏，菜品无限加！结束后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藏文化博览中心—藏家小歇—虎跳峡—长江第一湾一入住丽江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酒店早餐后前往游览【藏文化博览中心】景区（车程约40分钟，游览时间约180分钟），藏族是一个拥有悠久历史和灿烂文化的民族，它拥有丰富多彩的传统文化。藏族的传统文化以信仰佛教为核心，集各种文化元素于一体，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，随后乘车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，返回丽江，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丽江行程结束—自由活动—送机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丽江自由活动，酒店享用早餐后，自由活动散团，根据航班时间送机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大交通：济南丽江往返飞机经济舱
                <w:br/>
                导  游：8成人以上安排专职中文导游服务，自由活动期间无导游陪同。
                <w:br/>
                住  宿备选	丽江备选酒店：丽雅如金/海龙云鹤酒店/曼格拉酒店/凯斯酒店/静宁祉悠/吉福特/云庭/华天大酒店/喜来福酒店、等同等级酒店
                <w:br/>
                大理温泉备选酒店：天森花苑丽呈温泉酒店  地热国酒店 等同等级酒店
                <w:br/>
                香格里拉备选酒店：萨龙大酒店/茂源/扎西德勒/春和景明/怡程或同级别酒店或者同级  
                <w:br/>
                用  餐	行程中团队标准用餐，6早6正，餐标30元/人，种类根据人数相应调配（自由活动期间用餐请自理；如因自身原因放弃用餐，则餐费不退，很多特色菜如遇客人吃不惯，敬请谅解）。
                <w:br/>
                门  票	行程中所含的景点首道大门票，1.4米以上儿童建议提前补票。具体请参考行程描述。
                <w:br/>
                儿童价标准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保险	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
                <w:br/>
                费用属于本旅行社自行承担，不包含在游客缴纳的参团费用中。
                <w:br/>
                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2025-07-23T04:25:43+08:00</dcterms:created>
  <dcterms:modified xsi:type="dcterms:W3CDTF">2025-07-23T04:25:43+08:00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