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【悦享北疆1+1头等舱】新疆双飞10日行程单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26896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S21沙漠公路 克拉美丽沙山公园  五彩滩  喀纳斯湖  禾木村 阿禾公路
                <w:br/>
                 乌尔禾魔鬼城 赛里木湖 果子沟大桥 薰衣草花田 恰西/库尔德宁 那拉提草原 独库公路 安集海大峡谷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第一天：山东-乌鲁木齐【接机】
                <w:br/>
              </w:t>
            </w:r>
          </w:p>
          <w:p>
            <w:pPr>
              <w:pStyle w:val="indent"/>
            </w:pPr>
            <w:r>
              <w:rPr>
                <w:rFonts w:ascii="微软雅黑" w:hAnsi="微软雅黑" w:eastAsia="微软雅黑" w:cs="微软雅黑"/>
                <w:color w:val="000000"/>
                <w:sz w:val="20"/>
                <w:szCs w:val="20"/>
              </w:rPr>
              <w:t xml:space="preserve">
                参考酒店：恒裕/绿洲/九源/东方王朝/美居/澜尊/金谷/艺龙玺程/百世昌/海通/艺龙玺程/昆仑宾馆/明园/伊力特/凯瑞/苹果/或同级（不接受指定）
                <w:br/>
                今日主题：乌市初体验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乌鲁木齐--S21沙漠高速-途径乌伦古湖-五彩滩-布尔津【车程约580KM  行车约7H
                <w:br/>
              </w:t>
            </w:r>
          </w:p>
          <w:p>
            <w:pPr>
              <w:pStyle w:val="indent"/>
            </w:pPr>
            <w:r>
              <w:rPr>
                <w:rFonts w:ascii="微软雅黑" w:hAnsi="微软雅黑" w:eastAsia="微软雅黑" w:cs="微软雅黑"/>
                <w:color w:val="000000"/>
                <w:sz w:val="20"/>
                <w:szCs w:val="20"/>
              </w:rPr>
              <w:t xml:space="preserve">
                参考酒店：友谊峰/苏通假日/环疆/澜庭/夜光城/神湖旅游宾馆或同级（不接受指定) 
                <w:br/>
                用餐：酒店含早，中晚餐自理
                <w:br/>
                今日主题：沙漠公路穿越  打卡雅丹地貌
                <w:br/>
                详细行程：
                <w:br/>
                07:30-08:30 很高兴在这个季节能与您在新疆相遇！司机小哥会在提前约定的时间抵达酒店，按照小伙伴们的远近顺序依次接驾。交友小团纯玩之旅马上开启~
                <w:br/>
                08:30-14:30离开乌鲁木齐后一路向北，乘车由新疆最新建设、北疆唯一的沙漠公路——【S21沙漠公路】纵穿准格尔盆地内的古尔班通古特沙漠，体验新疆之地广人稀、沙漠之浩瀚无垠；
                <w:br/>
                14:30-15:30 抵达福海县后享用中餐，也可在途中服务区简餐（新疆的服务区没有内地丰富哦）；
                <w:br/>
                15:30-18:00 午餐后途径【乌伦古湖】这是一个小众的风景区（不进景区），沿着湖边公路欣赏湖光山色，师傅会停车让大家近距离体验这里的天高海阔。后继续前行抵达俄罗斯风情小镇——布尔津县；
                <w:br/>
                18:00-21:00游览色彩斑斓的雅丹地貌【五彩滩】，沟壑隆起的地貌、五彩斑斓的地表、额尔齐斯河潺潺的河水、对岸广袤的白桦林，将一副生动的油画展现在您的眼前，大家可登上观景台，俯瞰”一河隔两岸、南北两重天“的神奇全景；之后返回布尔津县入住酒店休息；
                <w:br/>
                21:00-22:00 布尔津自由享用晚餐，也可自由逛布尔津最特色的河堤夜市，有新鲜的额河烤鱼、烤羊肉串烤肝子烤板筋、红烧系列大盘系列、夺命大乌苏、格瓦斯、凉皮子......还可以打卡布尔津网红桥和人工湖，体验俄罗斯风情小镇的悠闲夜生活！
                <w:br/>
                温馨提示
                <w:br/>
                1.旅游车辆全程GPS监控，行驶4小时必须停车休息20分钟，且很多测速和限速，请游客理解；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布尔津-喀纳斯湖-喀纳斯三湾-禾木【车程约200KM  行车约4H】
                <w:br/>
              </w:t>
            </w:r>
          </w:p>
          <w:p>
            <w:pPr>
              <w:pStyle w:val="indent"/>
            </w:pPr>
            <w:r>
              <w:rPr>
                <w:rFonts w:ascii="微软雅黑" w:hAnsi="微软雅黑" w:eastAsia="微软雅黑" w:cs="微软雅黑"/>
                <w:color w:val="000000"/>
                <w:sz w:val="20"/>
                <w:szCs w:val="20"/>
              </w:rPr>
              <w:t xml:space="preserve">
                参考酒店：云住//繁花里/慕辰/半山渡/花溪谷/西雅客/陌野/盘云/驴友驿站/念山/丝路风情/艾菲尔/金山随影/雍禾雅苑/溪闻/乡涧如愿/小斌之家/图瓦人家/禾木之星/金莲花宾馆/乾合悦舍或同级（不接受指定) 
                <w:br/>
                用餐：酒店含早，中晚餐自理
                <w:br/>
                今日主题：全景喀纳斯梦幻之旅
                <w:br/>
                详细行程:
                <w:br/>
                07:30-08:30 酒店享用早餐，开始今天精彩的旅程；
                <w:br/>
                08:30-11:00 早餐后继续北上，今天我们将走向祖国版图西北角最顶端的位置，也是中、哈、蒙、俄四国交接的位置——【喀纳斯景区】。随着车子一路前行，离开平原后逐渐进入丘陵、山前草原、高山草甸、原始森林地带，即将进入神的后花园；
                <w:br/>
                11:00-17:00抵达【喀纳斯景区】门票口，换乘区间车进入景区，接下来可以根据攻略安排游玩项目，
                <w:br/>
                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17:00-18:00 游览结束后，乘坐区间车返回门票口，沿途游览神仙湾，月亮湾，卧龙湾，之后入住酒店，休息，晚餐自理。
                <w:br/>
                18:00-20:30在贾登峪回到司机师傅车上后，继续延着蜿蜒的山路前往【禾木】；沿途山路十八弯，弯弯景不同，广阔无垠的西伯利亚泰加林、层峦叠嶂的阿勒泰群山，空气格外清新、风光分外美丽，每一个角度，每一个镜头，每一个弯道都让人怦然心动； 抵达禾木景区门口后，带上简单的洗漱用品和当晚换洗衣物换乘区间车前往禾木古村内
                <w:br/>
                20:30-21:00 自行享用晚餐后返回民宿休息；特别提示：禾木的星空也是值得期待的哦~
                <w:br/>
                温馨提示
                <w:br/>
                1.布尔津到贾登峪为崎岖山路，晕车游客请提前服用晕车药；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3.进入禾木景区住宿只需带当晚洗漱用品和换洗衣物，大行李放司机车内；
                <w:br/>
                4.景区内住宿的好处是至少为您节约2小时车程，而且可以深度体验，但是景区住宿条件差，房间极少，价格昂贵，常常一房难求，能住进来实属不易，请大家做好心理准备！
                <w:br/>
                5.禾木住宿，不含早餐，敬请谅解；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四天: 禾木-阿禾公路-阿勒泰草原-阿勒泰【车程约230KM  行车约5H】
                <w:br/>
              </w:t>
            </w:r>
          </w:p>
          <w:p>
            <w:pPr>
              <w:pStyle w:val="indent"/>
            </w:pPr>
            <w:r>
              <w:rPr>
                <w:rFonts w:ascii="微软雅黑" w:hAnsi="微软雅黑" w:eastAsia="微软雅黑" w:cs="微软雅黑"/>
                <w:color w:val="000000"/>
                <w:sz w:val="20"/>
                <w:szCs w:val="20"/>
              </w:rPr>
              <w:t xml:space="preserve">
                参考酒店：班的酒店/维也纳/马迭尔/金桥/澜景/丽枫/星旅/芳华/国帆/西雅客假日或同级（不接受指定) 
                <w:br/>
                用餐：三餐自理
                <w:br/>
                今日主题：古老图瓦村落之旅
                <w:br/>
                详细行程：
                <w:br/>
                08:00-10:30 美好一天从清晨开始，自由活动，走在安静的小村庄，过禾木河，走过禾木桥，行径在小桥流水人家的画幅中，路过白桦林，透过阳光我们看见的是希望，踏过阶梯，走上禾木观景台（自行前往），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10:30-14:00 开启自由模式，	玩法推荐：
                <w:br/>
                可以前往白桦林散步、在禾木桥留下标志的“游客照”，也可以租一匹当地牧民的马，走在安静的小村庄，四下无人，淌过禾木河，走过禾木桥，行径在小桥流水人家的画幅中，开启自由模式，脚力好的小伙伴，可以试一试在禾木再来一场轻徒步，自行享用午餐后前往阿勒泰住宿
                <w:br/>
                14:00-19:00 延着蜿蜒的山路进入【阿禾公路】（如阿禾不通，则走国道前往阿勒泰，费用不变)，途观托勒海特大草原、通巴森林、野卡峡、乌希里克湿地抵达阿勒泰市。“阿禾公路”被称为阿勒泰地区的独库公路，沿途山路十八弯，弯弯景不同，广阔无垠的西伯利亚泰加林、层峦叠嶂的阿勒泰群山，空气格外清新、风光分外美丽，每一个角度，每一个镜头，每一个弯道都让人怦然心动
                <w:br/>
                19:00-20:00 前往阿勒泰入住酒店，晚餐自理
                <w:br/>
                温馨提示
                <w:br/>
                1.山区白天要防晒，早上晚上要防寒，及时填减衣物，切记热天吃冷饮，寒天吹冷风，照顾好自己哟！
                <w:br/>
                2.景区游客量大，也请保管好自己的行李物品，谨防遗落；
                <w:br/>
                3.禾木景区住宿和喀纳斯一样，因为地处山区物资匮乏，服务和硬件都比城市差，请有心理准备；
                <w:br/>
                4.喀纳斯/禾木住宿，不含早餐，敬请谅解；
                <w:br/>
                5.由于山区天气变化无常，道路状况也可能受到影响，如遇阿禾公路不通车的情况，我们将为您安排改走国道前往阿勒泰，不退任何费用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阿勒泰-乌尔禾魔鬼城-奎屯/独山子市【车程约550KM  行车约6H】
                <w:br/>
              </w:t>
            </w:r>
          </w:p>
          <w:p>
            <w:pPr>
              <w:pStyle w:val="indent"/>
            </w:pPr>
            <w:r>
              <w:rPr>
                <w:rFonts w:ascii="微软雅黑" w:hAnsi="微软雅黑" w:eastAsia="微软雅黑" w:cs="微软雅黑"/>
                <w:color w:val="000000"/>
                <w:sz w:val="20"/>
                <w:szCs w:val="20"/>
              </w:rPr>
              <w:t xml:space="preserve">
                参考酒店：
                <w:br/>
                奎屯：凯祥/宏富泉/维也纳/如家精选/新旅逸格/豪丰/云居/润锦/锦汇或同级（不接受指定)
                <w:br/>
                独山子：玛依塔柯/西戈玛/天籁或同级(不接受指定) 
                <w:br/>
                用餐：酒店含早，中晚餐自理
                <w:br/>
                今日主题：魔鬼城中迷幻之旅
                <w:br/>
                详细行程：
                <w:br/>
                08:30-09:30 自行享用早餐，开始今天精彩的旅程
                <w:br/>
                09:30-13:30 随着车子一路前行，离开山区后逐渐进入原始森林地带，高山草甸，山前草原，丘陵，前往位于中国石油第一城克拉玛依的【乌尔禾世界魔鬼城】，欣赏沿途风光；
                <w:br/>
                13:30-14:30 自行享用午餐；
                <w:br/>
                14:30-16:00抵达【乌尔禾世界魔鬼城】，换票后乘景区内区间车进入游览，循着讲解器的指引，远观神奇的雅丹地貌，有的形似雄鹰展翅扑面而来，有的形似天狗望月惟妙惟肖，有的形似泰坦尼克蔚为壮观.....区间车停靠站点可下车拍摄；
                <w:br/>
                16:00-19:30 驱车前往奎屯/独山子市，办理入住休息。
                <w:br/>
                温馨提示
                <w:br/>
                1.魔鬼城景色壮美，拍照注意安全，请遵守游览规定，听从向导安排，不要只身走入限制游览区域以免危险；
                <w:br/>
                2.新疆气候干燥，紫外线强烈，白天请注意防晒，建议晚上做修护面膜或补水面膜。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奎屯/独山子市</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第六天:奎屯/独山子-赛里木湖-多巴胺六星街/薰衣草花田-伊宁【车程约560KM  行车约6H】
                <w:br/>
              </w:t>
            </w:r>
          </w:p>
          <w:p>
            <w:pPr>
              <w:pStyle w:val="indent"/>
            </w:pPr>
            <w:r>
              <w:rPr>
                <w:rFonts w:ascii="微软雅黑" w:hAnsi="微软雅黑" w:eastAsia="微软雅黑" w:cs="微软雅黑"/>
                <w:color w:val="000000"/>
                <w:sz w:val="20"/>
                <w:szCs w:val="20"/>
              </w:rPr>
              <w:t xml:space="preserve">
                参考酒店：隆鑫/君景/缤疆半岛/花城宾馆/颐家锦澜/景云亚丁/陌上轻雅/兵旅昆仑/万豪万枫/欢住/海旭/爱都或同级（不接受指定) 
                <w:br/>
                用餐：酒店含早，中晚餐自理
                <w:br/>
                今日主题：全景周游湖光山色
                <w:br/>
                详细行程：
                <w:br/>
                08:00-09:00酒店内自由享用早餐，收拾好行李，不要遗忘贵重物品，房卡交到前台办理退房；
                <w:br/>
                09:00-13:00早餐后驱车一路向西，汽车爬上坡顶会惊现一片蓝色的湖泊，这就是大西洋的最后一滴眼泪【赛里木湖】，湖水的蓝色吸引了所有人，又非一眼能看透，必须要环湖游玩，与它亲密接触;
                <w:br/>
                13:00-14:00 自行享用午餐；
                <w:br/>
                14:00-18:00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18:00-20:00游览结束，前往伊宁市，途径风景如画的果子沟进入伊犁地界，车观雄伟壮观的【果子沟大桥】，它是国内第一座公路双塔双索面钢桁梁斜拉桥，在天山山脉和原始松林的映衬下十分雄伟壮观；
                <w:br/>
                20:00-21:00 前往伊宁市，我们抵达【多巴胺-六星街】（薰衣草花期：六星街替换为薰衣草花田，费用不变）伊宁六星街童话的彩色小镇，新疆的浪漫角落，街道两旁，富有特色的房屋错落有致，墙面上那些由民间艺术家绘制的各种墙画在阳光的照映下变得更有艺术感，传统的木质门窗镶嵌着精致的雕花。
                <w:br/>
                21:00-21:30前往伊宁市抵达酒店办理入住，自行享用晚餐。
                <w:br/>
                温馨提示
                <w:br/>
                1.赛湖景色优美，穿着颜色鲜艳的衣物拍照更好看；游览拍照时注意安全，切勿大闹落入水中；
                <w:br/>
                2.途中用餐视具体行程而定，或早或晚，建议零食干粮随身带一点，随时补充体力；
                <w:br/>
                3.薰衣草花期期间，六星街替换为薰衣草园参观游览，不安排六星街；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第七天：伊宁-恰西（6.1之前落地的团安排）-库尔德宁（6.1之后落地的团安排）-新源/那拉提
                <w:br/>
              </w:t>
            </w:r>
          </w:p>
          <w:p>
            <w:pPr>
              <w:pStyle w:val="indent"/>
            </w:pPr>
            <w:r>
              <w:rPr>
                <w:rFonts w:ascii="微软雅黑" w:hAnsi="微软雅黑" w:eastAsia="微软雅黑" w:cs="微软雅黑"/>
                <w:color w:val="000000"/>
                <w:sz w:val="20"/>
                <w:szCs w:val="20"/>
              </w:rPr>
              <w:t xml:space="preserve">
                【车程约330KM  行车约5.5H】
                <w:br/>
                参考酒店：海川大酒店/戴斯温德姆/辰悦泊庭/那拉提国际/金鼎或同级（不接受指定) 
                <w:br/>
                今日主题：恰西画卷/草原与森林
                <w:br/>
                详细行程：
                <w:br/>
                08:00-08:30 在酒店享用暖心的早餐，开始今天精彩的旅程！！！
                <w:br/>
                08:30-11:30 早餐后驱车前往库尔德宁，沿途欣赏伊犁河谷田园风光。
                <w:br/>
                11:30-12:30 自行享用午餐；
                <w:br/>
                6.1之前落地的团安排恰西
                <w:br/>
                12:30-17:00我们将自驾进入【恰西森林公园景区】（自驾到燕子桥停车场，如因景区调整不能自驾进入景区，将改为乘坐区间车进入，费用不变）雪山巍峨耸立，与蓝天相映；云杉苍劲挺拔，似忠诚卫士。澄澈溪流潺潺，为大地轻吟。广袤草原繁花似锦，像打翻的调色盘。在此，或漫步木栈道，与自然相拥；既能纵马驰骋，感受豪迈；也能驻立观景台，饱览全景。
                <w:br/>
                6.1之后落地的团安排库尔德宁森林公园：
                <w:br/>
                12:30-17:00我们将自驾进入【库尔德宁森林公园】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17:00-20:00 游览结束后，前往新源县入住酒店，晚餐自理
                <w:br/>
                温馨提示
                <w:br/>
                1.山区气温变化较快，游览景区需带好雨具，春秋两季需穿好较厚的保暖衣物;
                <w:br/>
                2.参加骑马等娱乐项目时请找有保险的正规马队或户外娱乐公司，一定注意安全
                <w:br/>
                3.鉴于季节性因素，为了照顾到各位游客的感受，恰西（6月1日前落地的团）和库尔德宁（6月1日后落地
                <w:br/>
                的团）的行程已经做了相应的调整。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第八天：新源-那拉提空中缆车-那拉提空中草原-私人牧场BBQ-轻摄影旅拍-山野音乐会-萌宠喂养-那拉提 【车程约50KM  行车约1H】
                <w:br/>
              </w:t>
            </w:r>
          </w:p>
          <w:p>
            <w:pPr>
              <w:pStyle w:val="indent"/>
            </w:pPr>
            <w:r>
              <w:rPr>
                <w:rFonts w:ascii="微软雅黑" w:hAnsi="微软雅黑" w:eastAsia="微软雅黑" w:cs="微软雅黑"/>
                <w:color w:val="000000"/>
                <w:sz w:val="20"/>
                <w:szCs w:val="20"/>
              </w:rPr>
              <w:t xml:space="preserve">
                参考酒店：栖溪美宿/泊隐/途野/一撇一那/柏纳S/花海那拉提/古月国风/天空之外/那隐民宿/云享山风/水木上善/布谷秘境/闲窗云影/布谷秘境/夜当归/梦幻楼岚/云汀/君澜/伊美那拉提/文旅或同级（不接受指定) 
                <w:br/>
                用餐：酒店含早，中晚餐自理
                <w:br/>
                今日主题：世界四大草原之一 
                <w:br/>
                详细行程：
                <w:br/>
                09:00-10:00 酒店享用早餐，开始今天精彩的旅程；
                <w:br/>
                10:00-11:30 驱车前往【那拉提草原】
                <w:br/>
                11:30-17:00 游览【那拉提空中草原】，这里是世界四大草原之一的亚高山草甸植物区，自古以来就是著名的牧场。空中草原春季有神奇的顶冰花，五六月间山花烂漫，七八月雪山连绵，一马平川的草原上毡房点点，牛羊成群。在这里沐浴草原温柔和煦的阳光，呼吸微风中弥漫的花朵的芬芳，让您领略浓郁纯正的草原自然景观。那拉提景区自行享用午餐（那拉提私人牧场轻摄影旅拍9张+私人牧场BBQ+萌宠喂养,来场味蕾与心灵的双重盛宴（0501开始落地的安排）
                <w:br/>
                17:00-18:00 游览结束后，入住民宿休息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
                <w:br/>
                【独库公路特殊情况说明】
                <w:br/>
                独库公路通行受季节天气影响，每年只在6月至9月开通，未开通时不走独库公路，回程从唐布拉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2.如游客不愿坐车返回，可自行购买那拉提直飞乌市飞机票或伊宁返回乌鲁木齐火车票，费用自理；请游客订票前算好唐布拉到那拉提机场或伊宁火车站的时间，防止延误 。因封路等不可抗力因素增加的游客食宿费用、火车票或飞机票，需要游客自行承担
                <w:br/>
                <w:br/>
                ------------------------------------------独库开通前--------------------------------------
                <w:br/>
                第八天：新源/那拉提-那拉提空中草原-双河/精河【车程约540KM　行车约7H】
                <w:br/>
                参考酒店：
                <w:br/>
                精河：云顶·漫野Villa美宿  （不接受指定） 
                <w:br/>
                双河：双河酒店/中盛国际/贝吉或同级（不接受指定） 
                <w:br/>
                用餐：酒店含早，中晚餐自理
                <w:br/>
                今日主题：世界四大草原之一
                <w:br/>
                详细行程：
                <w:br/>
                08:00-09:00 酒店享用早餐，开始今天精彩的旅程；
                <w:br/>
                09:00-13:30 驱车前往【那拉提空中草原】，沿途欣赏牧场风光，抵达【那拉提草原空中草原】，空中草原进行游玩，这里山花烂漫，牛羊成群，群马奔腾，山湾溪畔。世界四大草原之一的亚高山草甸植物区，自古以来就是著名的牧场。在这里沐浴草原温柔和煦的阳光，呼吸微风中弥漫的花朵的芬芳，让您领略浓郁纯正的草原自然景观。
                <w:br/>
                13:30-14:30 那拉提镇享用午餐；
                <w:br/>
                16:30-20:30 游览结束后抵达双河/精河县入住，晚餐自理。
                <w:br/>
                温馨提示
                <w:br/>
                1.优先安排前往那拉提空中草原，如大雪封山则改为游玩河谷草原，费用不变
                <w:br/>
                2.那拉提景区区间车为单向行驶，需要注意把控游玩时间，且那拉提草原自费骑马一定联系正规马队，听从马夫指挥，注意安全；
                <w:br/>
                3.草原紫外线强，记得做好防晒保护，随时携带防晒霜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第九天：那拉提-独库公路-唐布拉百里画廊-小华山-乌鲁木齐【车程约530KM　行车约8H】
                <w:br/>
              </w:t>
            </w:r>
          </w:p>
          <w:p>
            <w:pPr>
              <w:pStyle w:val="indent"/>
            </w:pPr>
            <w:r>
              <w:rPr>
                <w:rFonts w:ascii="微软雅黑" w:hAnsi="微软雅黑" w:eastAsia="微软雅黑" w:cs="微软雅黑"/>
                <w:color w:val="000000"/>
                <w:sz w:val="20"/>
                <w:szCs w:val="20"/>
              </w:rPr>
              <w:t xml:space="preserve">
                参考酒店：澜尊/城际/美仑/东方王朝/美居/恒裕/金谷/艺龙玺程/绿洲/富丽华/丽怡/九源/臻园/桔子水晶/百世昌/海通/哈密大厦或同级（不接受指定)
                <w:br/>
                用餐：酒店含早，中晚餐自理
                <w:br/>
                今日主题：英雄之路、感受一年四季，百里画廊—唐布拉
                <w:br/>
                详细行程：
                <w:br/>
                07:30-08:30 酒店享用早餐，开始今天精彩的旅程；
                <w:br/>
                08:30-11:30 沿【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
                <w:br/>
                11:30-13:00 欣赏美丽的-【唐布拉百里画廊】（行至小华山段），它以巍峨的雪山为背景，以起伏的草原为画布，再加上如同卷轴一般的蜿蜒山路，真像是一幅流动的画卷，这里芳草萋萋流水滔滔，与雪岭云杉向辉映，与蓝天白云相依相伴， 一步一景，胜似人间仙境；
                <w:br/>
                13:00-14:00 乔尔玛自行享用午餐
                <w:br/>
                14:00-17:30 继续穿越【独库公路】横亘崇山峻岭，穿越深山峡谷，连接了众多少数民族聚居区，沿途可观光戈壁绿洲，高山隧道，现代冰川，优美的森林、草原、高山湖泊及天鹅自然保护区风光。一路上我们可在安全的停靠点停车游玩。可以在【独库0公里处】打卡拍照。
                <w:br/>
                17:30-20:30 继续沿山高谷深的公路前行，驶出山路后经过克拉玛依市的独山子区，回到高速公路上，一路平坦的返回乌鲁木齐后入住酒店，结束愉快的北疆之旅。
                <w:br/>
                温馨提示
                <w:br/>
                1.独库公路景色迷人，有停车场的地方司机可以安排大家下车拍照，但请注意来往停靠的车辆；旅游旺季车流较大，
                <w:br/>
                如有塞车请游客稍安勿躁耐心等待疏通；
                <w:br/>
                2.今日行车时间较长，请提前准备好零食和饮用水；由于盘山公路较长，晕车的团友请提前服用晕车药；
                <w:br/>
                <w:br/>
                【独库公路特殊情况说明】
                <w:br/>
                独库公路通行受季节天气影响，每年只在6月至9月开通，未开通时不走独库公路，回程从唐布拉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2.如游客不愿坐车返回，可自行购买那拉提直飞乌市飞机票或伊宁返回乌鲁木齐火车票，费用自理；请游客订票前算好唐布拉到那拉提机场或伊宁火车站的时间，防止延误 。因封路等不可抗力因素增加的游客食宿费用、火车票或飞机票，需要游客自行承担
                <w:br/>
                <w:br/>
                ------------------------------------------独库开通前--------------------------------------
                <w:br/>
                第九天：双河/精河-安集海大峡谷-乌鲁木齐【车程约470KM　行车约5.5H】
                <w:br/>
                参考酒店：澜尊/美仑/东方王朝/美居/恒裕/金谷/艺龙玺程/绿洲/九源/臻园//桔子水晶/百世昌/海通或同级（不接受指定） 
                <w:br/>
                用餐：酒店含早，中晚餐自理
                <w:br/>
                今日主题：
                <w:br/>
                详细行程：
                <w:br/>
                08:30-09:30酒店内享用早餐后退房出发
                <w:br/>
                09:30-12:30早餐后我们前往【安集海大峡谷】，人们都说安集海大峡谷是上帝打翻在地上调色板。是从“现代派抽象画”里流淌出来的河流与峡谷，更像从“梵高画布里流淌出来的画”。
                <w:br/>
                12:30-13:30自行享用午餐
                <w:br/>
                13:30-15:00安集海大峡谷发源于天山山脉，是安集海河通过长年冲刷，在通古特附近冲出的天山峡谷，在天山北坡处形成了规模宏大的冲击扇，河谷冲击扇规模宏大，以伞形向北延展开来，甚称地质奇观。
                <w:br/>
                15:00-18:00后沿高速公路返回乌鲁木齐后，入住酒店休息
                <w:br/>
                温馨提示
                <w:br/>
                1、游览大峡谷时，注意脚下安全，不要走到悬崖边上拍照，不要进入禁止区域拍照；
                <w:br/>
                2、偶尔遇到恶略天气或景区检修等不可抗力原因景区关闭不能游览时，则不退任何费用，请游客谅解；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乌鲁木齐-各地（送机）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根据航班时刻安排送机。快乐的时光总是过得很快。到了我们该说再见的日子了，希望短暂的新疆之行，能让您下美好的回忆，期待与您的再次相遇。大美新疆更多的美景，等您来欣赏~
                <w:br/>
                三餐:含酒店早餐，中晚餐自理
                <w:br/>
                温馨提示：
                <w:br/>
                1、请确认自己的物品整理携带周全，以免遗漏给自己造成困扰。
                <w:br/>
                2、请在北京时间14:00前办理退房手续，由于延迟退房产生的额外费用敬请自付。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交通：2-6小团，7座营运资质豪华1+1头等舱（不保证用车车型）保证一人一座；
                <w:br/>
                住宿：全程9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门票：行程中所列景点首道大门票及区间车，包含（喀纳斯门票+区间车，禾木门票+区间车，魔鬼城门票+区间车，赛里木湖自驾票，恰西/库尔德宁自驾票，五彩滩门票，那拉提空中草原门票+区间车）；
                <w:br/>
                司机：乌鲁木齐起止司机服务，此行程无导游，已含司机食宿费用；司机师傅只负责行程活动中接待衔接服务，无法提供详细讲解服务，望理解
                <w:br/>
                餐食：酒店含早餐，禾木/贾登峪，不含早餐，正餐自理；
                <w:br/>
                机票：山东乌鲁木齐往返经济舱机票。
                <w:br/>
                保险：旅行社责任险、旅游意外险；
                <w:br/>
                <w:br/>
                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7、不占床位游客不含早餐；8、“旅游费用包含”内容以外的所有费用。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【独库公路特殊情况说明】
                <w:br/>
                独库公路通行受季节天气影响，每年只在6月至9月开通，未开通时不走独库公路，回程从唐布拉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2.如游客不愿坐车返回，可自行购买那拉提直飞乌市飞机票或伊宁返回乌鲁木齐火车票，费用自理；请游客订票前算好唐布拉到那拉提机场或伊宁火车站的时间，防止延误 。因封路等不可抗力因素增加的游客食宿费用、火车票或飞机票，需要游客自行承担
                <w:br/>
                <w:br/>
                ------------------------------------------独库开通前--------------------------------------
                <w:br/>
                第八天：新源/那拉提-那拉提空中草原-双河/精河【车程约540KM　行车约7H】
                <w:br/>
                参考酒店：
                <w:br/>
                精河：云顶·漫野Villa美宿  （不接受指定） 
                <w:br/>
                双河：双河酒店/中盛国际/贝吉或同级（不接受指定） 
                <w:br/>
                用餐：酒店含早，中晚餐自理
                <w:br/>
                今日主题：世界四大草原之一
                <w:br/>
                详细行程：
                <w:br/>
                08:00-09:00 酒店享用早餐，开始今天精彩的旅程；
                <w:br/>
                09:00-13:30 驱车前往【那拉提空中草原】，沿途欣赏牧场风光，抵达【那拉提草原空中草原】，空中草原进行游玩，这里山花烂漫，牛羊成群，群马奔腾，山湾溪畔。世界四大草原之一的亚高山草甸植物区，自古以来就是著名的牧场。在这里沐浴草原温柔和煦的阳光，呼吸微风中弥漫的花朵的芬芳，让您领略浓郁纯正的草原自然景观。
                <w:br/>
                13:30-14:30 那拉提镇享用午餐；
                <w:br/>
                16:30-20:30 游览结束后抵达双河/精河县入住，晚餐自理。
                <w:br/>
                温馨提示
                <w:br/>
                1.优先安排前往那拉提空中草原，如大雪封山则改为游玩河谷草原，费用不变
                <w:br/>
                2.那拉提景区区间车为单向行驶，需要注意把控游玩时间，且那拉提草原自费骑马一定联系正规马队，听从马夫指挥，注意安全；
                <w:br/>
                3.草原紫外线强，记得做好防晒保护，随时携带防晒霜
                <w:br/>
                <w:br/>
                第九天：双河/精河-安集海大峡谷-乌鲁木齐【车程约470KM　行车约5.5H】
                <w:br/>
                参考酒店：澜尊/美仑/东方王朝/美居/恒裕/金谷/艺龙玺程/绿洲/九源/臻园//桔子水晶/百世昌/海通或同级（不接受指定） 
                <w:br/>
                用餐：酒店含早，中晚餐自理
                <w:br/>
                今日主题：
                <w:br/>
                详细行程：
                <w:br/>
                08:30-09:30酒店内享用早餐后退房出发
                <w:br/>
                09:30-12:30早餐后我们前往【安集海大峡谷】，人们都说安集海大峡谷是上帝打翻在地上调色板。是从“现代派抽象画”里流淌出来的河流与峡谷，更像从“梵高画布里流淌出来的画”。
                <w:br/>
                12:30-13:30自行享用午餐
                <w:br/>
                13:30-15:00安集海大峡谷发源于天山山脉，是安集海河通过长年冲刷，在通古特附近冲出的天山峡谷，在天山北坡处形成了规模宏大的冲击扇，河谷冲击扇规模宏大，以伞形向北延展开来，甚称地质奇观。
                <w:br/>
                15:00-18:00后沿高速公路返回乌鲁木齐后，入住酒店休息
                <w:br/>
                温馨提示
                <w:br/>
                1、游览大峡谷时，注意脚下安全，不要走到悬崖边上拍照，不要进入禁止区域拍照；
                <w:br/>
                2、偶尔遇到恶略天气或景区检修等不可抗力原因景区关闭不能游览时，则不退任何费用，请游客谅解；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w:br/>
                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w:br/>
                温馨提示
                <w:br/>
                本线路为全国散拼团，各地价格有差异，报名时间不同、当天班期的淡旺程度不同、预订渠道平台不同，价格也有差异，一旦您认可我们的价格，参加团队，无论高低，我社不接受价格投诉，请您谅解。
                <w:br/>
                新疆运管规定，营运车每天行车距离不可超过 600 公里。如超出 600 公里数，司机将面临 2-10 万的巨额罚款/吊销营业执照。因此，行程计划外的日常出行活动，建议您自行安排出租车、网约车或其他交通，感谢您的理解与配合。
                <w:br/>
                1.预定时务必提供准确、完整的身份信息，联系方式，以免预订错误影响出行（许多景区是刷身份证进入，您若提供有误会造成进入困难）；如因游客个人原因信息提供不准确最终造成无法挽救的后果，旅行社不承担任何责任。
                <w:br/>
                2.行程中赠送项目，如因交通、天气等不可抗力因素不能赠送参加，或因游客个人原因不参加的，无费用退还。
                <w:br/>
                3.出行过程中，如游客中途选择离团，未完成部分视为游客自愿放弃，仅退还套餐中未产生的费用，车费无法退还。
                <w:br/>
                4.此产品不接受儿童单独拼房，也不接受带儿童的成人游客拼房；如您单人带儿童出游，出发前必须补齐单房差或儿童按成人报名，相应的门票优惠差价当地现退。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6.新疆地区饮食口味偏重，盐味辣味稍重，份量较大，在点菜时建议少量多次。
                <w:br/>
                7.用餐时间：由于新疆和内地有2小时左右时差（但依然采用北京时间），一般早8点半左右早餐、午餐14-15点、晚餐20点左右；旅游耗费体力，请提前自备零食。
                <w:br/>
                8.因新疆经济较之内地落后，因此宾馆与内地同级宾馆之间、景区与城市同级宾馆之间都有很大差异，对此，游客需要有足够的心里准备。
                <w:br/>
                9.行程说明：以上行程安排可能会根据当天天气、温度、路况、景区等实际情况进行适当调整。
                <w:br/>
                10.行程中有任何意见或困惑，请及时告知司机或客服管家，方便我方第一时间为您解决处理。行程结束请认真填写游客意见单，我们将以此为您对本次行程质量的真实反馈，恕不接受与行程意见单相左的投诉。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2025-07-27T02:02:13+08:00</dcterms:created>
  <dcterms:modified xsi:type="dcterms:W3CDTF">2025-07-27T02:02:13+08:00</dcterms:modified>
</cp:coreProperties>
</file>

<file path=docProps/custom.xml><?xml version="1.0" encoding="utf-8"?>
<Properties xmlns="http://schemas.openxmlformats.org/officeDocument/2006/custom-properties" xmlns:vt="http://schemas.openxmlformats.org/officeDocument/2006/docPropsVTypes"/>
</file>