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五星湖南  湖南双飞6日游行程单</w:t>
      </w:r>
    </w:p>
    <w:p>
      <w:pPr>
        <w:jc w:val="center"/>
        <w:spacing w:after="100"/>
      </w:pPr>
      <w:r>
        <w:rPr>
          <w:rFonts w:ascii="微软雅黑" w:hAnsi="微软雅黑" w:eastAsia="微软雅黑" w:cs="微软雅黑"/>
          <w:sz w:val="20"/>
          <w:szCs w:val="20"/>
        </w:rPr>
        <w:t xml:space="preserve">长沙、韶山、张家界国家森林公园（天子山(天子山索道免排队VIP服务）、袁家界、金鞭溪）、黄龙洞（VIP通道）、芙蓉镇、天门山（玻璃栈道）、土司府、魅力湘西表演、凤凰古城（夜景—七重灯光秀）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HU1747036870Uj</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备注
                <w:br/>
                一价全含、独家定制设计
                <w:br/>
                无自费，无苗寨，无超市 
                <w:br/>
                入住
                <w:br/>
                酒店
                <w:br/>
                A：全程入住携程四钻酒店或同级特色客栈
                <w:br/>
                B：长沙入住携程四钻酒店+张家界/凤凰古城3晚入住携程五钻酒店
                <w:br/>
                独特
                <w:br/>
                体验
                <w:br/>
                最合理的行程设计——环形顺行程，不走回头路！
                <w:br/>
                本行程特别安排夜景——凤凰古城（夜景）+芙蓉镇（白）！
                <w:br/>
                特别安排深度游览森林公园，深度体验天子山索道免排队VIP服务+百龙电梯
                <w:br/>
                行程
                <w:br/>
                景点
                <w:br/>
                四个5A景区：
                <w:br/>
                张家界森林公园深度游览、天门山森林公园·玻璃栈道、韶山、凤凰古城、
                <w:br/>
                两个4A景区：芙蓉古镇、黄龙洞景区
                <w:br/>
                舌尖
                <w:br/>
                美食
                <w:br/>
                重磅开启舌尖美食体验之旅，赠送当地特色美食（坚持使用公筷公勺）
                <w:br/>
                【高山流水宴】+【土家三下锅】+【土司王宴】
                <w:br/>
                品质
                <w:br/>
                服务
                <w:br/>
                1、精选我社形象+幽默+内涵+耐心服务——优秀导游讲解
                <w:br/>
                2、豪华VIP2+1保姆车，如不能安排2+1则保证空座率15%,精心挑选经过“旅游车辆驾驶员”服务体系专业考核上岗，经验丰富，性格稳重。
                <w:br/>
                超值
                <w:br/>
                礼包
                <w:br/>
                蜜月/结婚纪念日夫妻赠送1晚鲜花铺床（需提前告知）
                <w:br/>
                行程中有当天过生日的客人，赠送生日蛋糕或精美礼品一份（需提前告知）
                <w:br/>
                每人赠送娃哈哈矿泉水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
                <w:br/>
              </w:t>
            </w:r>
          </w:p>
          <w:p>
            <w:pPr>
              <w:pStyle w:val="indent"/>
            </w:pPr>
            <w:r>
              <w:rPr>
                <w:rFonts w:ascii="微软雅黑" w:hAnsi="微软雅黑" w:eastAsia="微软雅黑" w:cs="微软雅黑"/>
                <w:color w:val="000000"/>
                <w:sz w:val="20"/>
                <w:szCs w:val="20"/>
              </w:rPr>
              <w:t xml:space="preserve">
                我公司专职工作人员接站（接站方式：工作人员在接站前一天下午19:00前短信通知接团方式及再次跟您核对航班号/车次及接团人员名称/人数）。
                <w:br/>
                （备注：1、接站工作人员会提前短信联系，为了我们的工作能更加顺利，收到短信后烦请跟我社接站人员在次落实抵达时间是否正确抵达。2、我社专职导游于行程第二天早上开始工作，导游会提前与客人联系，落实第二天的行程叫早时间、早点安排、简单注意事项）
                <w:br/>
                若时间允许的情况下，可在长沙市区自由活动：长沙有名的【坡子街】火锅自由品尝湘菜风味小吃，或长沙【黄兴路步行街】自由购物。长沙解放路酒吧街自行体验娱乐之都繁华夜生活。
                <w:br/>
                【温馨提示】
                <w:br/>
                1、 行程内时间均为预估时间，已实际情况为准，敬请知晓！
                <w:br/>
                2、 散拼团有一定的特殊性，由于客人交通方式不同，如遇航班、火车晚点，短时间的等待属于正常情况，由于客人原因造成未能赶到正常发班时间的，产生额外费用，客人自行承担。
                <w:br/>
                3、 因散拼团客人抵达长沙的大交通和入住酒店标准不一样，接站人员举团旗需按部就班接送，部分游客会出现短暂等待现象，请客人积极与导游保持联系，务必保持手机通畅，开心旅游；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长沙→韶山→凤凰古城
                <w:br/>
              </w:t>
            </w:r>
          </w:p>
          <w:p>
            <w:pPr>
              <w:pStyle w:val="indent"/>
            </w:pPr>
            <w:r>
              <w:rPr>
                <w:rFonts w:ascii="微软雅黑" w:hAnsi="微软雅黑" w:eastAsia="微软雅黑" w:cs="微软雅黑"/>
                <w:color w:val="000000"/>
                <w:sz w:val="20"/>
                <w:szCs w:val="20"/>
              </w:rPr>
              <w:t xml:space="preserve">
                长沙市区统一集合出发，乘车赴红太阳升起的地方——韶山【2016年10月20日起，韶山实行景区换乘环保车费，车费20元/人已含，】瞻仰一代伟人——【毛主席铜像】聆听主席一生的丰功伟绩；【毛泽东同志故居】（参观故居须知：每日限流参观，若旺季期间游客太多，则改为外观毛泽东故居，以免影响后续行程，不接受此方面投诉！）；“东方红，太阳升，中国出了个毛泽东；毛泽东同志作为一个伟大的历史人物，属于中国，也属于世界”。
                <w:br/>
                   全程高速前往凤凰，游览曾被新西兰著名作家路易艾黎称赞为中国最美丽的小城--【凤凰古城AAAAA，不含门票】【七重灯光秀】--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
                <w:br/>
                【温馨提示】
                <w:br/>
                1、韶山讲解员会推荐给主席敬献花蓝，费用在20-30元之间，纯属个人信仰，不接受此方面的任何投诉，完全客人自行做主；2016年10月20日起，韶山实行景区换乘环保车费，车费20元/人已含；
                <w:br/>
                3、毛泽东同志故居参观游客较多需提前预约，如未预约上及特殊原因不能观看请谅解；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凤凰古城</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芙蓉镇→黄龙洞→魅力湘西表演
                <w:br/>
              </w:t>
            </w:r>
          </w:p>
          <w:p>
            <w:pPr>
              <w:pStyle w:val="indent"/>
            </w:pPr>
            <w:r>
              <w:rPr>
                <w:rFonts w:ascii="微软雅黑" w:hAnsi="微软雅黑" w:eastAsia="微软雅黑" w:cs="微软雅黑"/>
                <w:color w:val="000000"/>
                <w:sz w:val="20"/>
                <w:szCs w:val="20"/>
              </w:rPr>
              <w:t xml:space="preserve">
                早餐后车乘 BUS赴网红景点芙蓉镇，游览挂在崖壁和瀑布上的千年古镇——【芙蓉镇】（赠送景区交通工具酉水画廊船票+环保车）：酉水画廊素有“湖南小三峡”之称，坐上游船可感受两岸猿声抵不住，轻舟已过万重山的意境，它是沈从文笔下最后的一段风景，有着湘西最美河流之称的“酉水风情画廊”2015年首次向世人揭开神秘的面纱。现在的酉水两岸仍保留着一种古朴的方式，船工号子依然高亢，山歌小调温婉如昔，讲述着这山这水这人的快乐与沧桑，悬棺 观音坐莲 酉水大峡谷，给人古朴新奇，幽静而又能让人激动人心的感受！后登船上岸于王村古街，游览帝王之村落，感受王者之风范，此处曾经是土司王休闲度假之地，保存完好的土司王行宫亭楼别苑，真正体会帝王之行，1986年因电影晚《芙蓉镇》的拍摄王村得其美称“芙蓉镇”。
                <w:br/>
                后BUS 赴参观亚洲第二大溶洞奇观【黄龙洞】（特别安排客人尊享 VIP 贵宾通道，免除景区排队、走路疲劳之忧）：洞中有洞， 洞中有河，由石灰质溶液凝结而成的石钟乳、石笋、石花、石幔、石枝、石管、石珍珠、石珊瑚、定海神针等洞穴景观遍布其中，无所不奇，无奇不有，仿佛一座神奇的地下"魔宫"，享有“中华神奇洞府，世界溶洞奇观” 之美誉。
                <w:br/>
                晚上前往观赏：观赏非物质文化演艺经典-【魅力湘西表演】（赠送晚会、不去不退亦不做等价交换）千年神秘一台戏，揭开湘西神秘的面纱，湘西奇人，湘西狂人，上刀山，下火海零距离与您接触，让您在惊奇、兴奋中了解湘西，湘西不再神秘！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张家界国家森林公园→天子山→袁家界→金鞭溪
                <w:br/>
              </w:t>
            </w:r>
          </w:p>
          <w:p>
            <w:pPr>
              <w:pStyle w:val="indent"/>
            </w:pPr>
            <w:r>
              <w:rPr>
                <w:rFonts w:ascii="微软雅黑" w:hAnsi="微软雅黑" w:eastAsia="微软雅黑" w:cs="微软雅黑"/>
                <w:color w:val="000000"/>
                <w:sz w:val="20"/>
                <w:szCs w:val="20"/>
              </w:rPr>
              <w:t xml:space="preserve">
                早餐后BUS 赴中国第一个国家森林公园——【张家界国家森林公园】（首道大门票已含）后乘环保车前往【天子山风景区】(天子山索道免排队VIP服务）《武陵阁》,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后乘环保车赴袁家界参观【袁家界景区】探寻《阿凡达》电影中的群山漂浮、星罗棋布的玄幻莫测世界--“哈利路亚山”即“南天一柱”（又名乾坤柱），参观云雾飘绕、峰峦叠嶂，继往气势磅礴的迷魂台、天下第一桥等空中绝景（百龙电梯下山）；漫步世界上最美的峡谷【金鞭溪精华段】游览人沿清溪行，宛如画中游，峰峦幽谷，溪水明净，并重温86版《西游记》两岸奇峰屏列，风光如画，嬉戏的鸟兽、古奇的树木、悠然的游鱼、景色显得异常幽静，三步一景、十步一峰，有峰三千、水八百之称，被誉世界最美丽的峡谷，逃离城市喧闹，收获久违的感动，自此恋上这山野间的宁静悠然。
                <w:br/>
                【温馨提示】
                <w:br/>
                1、交通类---进入景区以后，景点与景点之间全是用景区内的免费的环保车提供服务，并非一个团一个专车，而且一个团有可能不能坐同一辆环保车前往下一下景点，景区游人众多， 请一定要在导游指定的地点汇合，不能走散，更不要将随身所带物品遗失在环保车上；旺季游人众多，排队情况时有发生，敬请谅解；
                <w:br/>
                2、安全类---景区内群猴众多，请不要近距离接近猴群，更不要去触摸山上的野生动物，以免发生伤害事件。早晚温差很大，请根据当天的天气预报随身携带厚衣服，以便随时添加。在景区内请不要随意攀爬；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土司府→天门山→长沙
                <w:br/>
              </w:t>
            </w:r>
          </w:p>
          <w:p>
            <w:pPr>
              <w:pStyle w:val="indent"/>
            </w:pPr>
            <w:r>
              <w:rPr>
                <w:rFonts w:ascii="微软雅黑" w:hAnsi="微软雅黑" w:eastAsia="微软雅黑" w:cs="微软雅黑"/>
                <w:color w:val="000000"/>
                <w:sz w:val="20"/>
                <w:szCs w:val="20"/>
              </w:rPr>
              <w:t xml:space="preserve">
                早餐后乘车前往【土司府】（赠送景点，不去不退）拥有丰富的自然风光和独特的地貌景观。集中展示土家族和土司王的建筑历史、兵站文化、农耕文化、土司博物馆等等。
                <w:br/>
                后游览“武陵之魂”湘西神山【天门山国家森林公园】（含天门山景区首道大门票、索道+鞋套+单程扶梯已含）：乘世界最长高山客运索道上山或下山：游览碧野瑶台、觅仙奇境、天门洞开景区，体验“云在脚下，奇峰尽览，万象目中”的豪迈感觉。观五大奇观【天门索道】：索道线路斜长7455米，上、下站水平高差1279米，是世界最长的单线循环脱挂抱索器车厢式索道。【玻璃栈道】这条看着就让人腿软的玻璃栈道给人带来的刺激震撼感。【通天大道】：被称为通天大道的盘山公路共计99弯，“天下第一公路奇观”横空出世，垂直高差达千米左右。【天门洞开】：九百九十九级台阶登上天门洞，是罕见的高海拔穿山溶洞。【鬼谷栈道】：栈道全长1600米，平均海拔为1400米，全线立于万丈悬崖的中间，给人以与悬崖共起伏同屈伸的感觉。
                <w:br/>
                返程长沙入住或者张家界送站
                <w:br/>
                【温馨提示】
                <w:br/>
                1、游览：如遇暴雨/冰冻天气等不可抗力因素，景区玻璃栈道封闭，无法正常游览旅行社免责。
                <w:br/>
                2、线路：天门山游览线路分为双索道Ａ，Ｂ，Ｃ三条线路以及单索道１,２线，最终以系统预约为准；
                <w:br/>
                ３、门票预约：天门山需提前实名制支付预约门票，一旦预约，如取消需扣票损
                <w:br/>
                ４、张家界景区实行预约制，行程可能根据预约情况，游览顺序作调整。
                <w:br/>
                5、当天抵达长沙的时间很晚啦(22点以后)，如遇景区/路途中不可抗力的原因有可能会更晚，如有当天返程的建议出23:30分以后的火车或者增加一晚长沙住房。如因不可抗力的原因导致无法按预期的时间抵达返程的费用由客人自理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长沙→温馨的家
                <w:br/>
              </w:t>
            </w:r>
          </w:p>
          <w:p>
            <w:pPr>
              <w:pStyle w:val="indent"/>
            </w:pPr>
            <w:r>
              <w:rPr>
                <w:rFonts w:ascii="微软雅黑" w:hAnsi="微软雅黑" w:eastAsia="微软雅黑" w:cs="微软雅黑"/>
                <w:color w:val="000000"/>
                <w:sz w:val="20"/>
                <w:szCs w:val="20"/>
              </w:rPr>
              <w:t xml:space="preserve">
                根据合适的时间送站，结束愉快湖南旅程，回到温馨的家！！我希望你有个别样的记忆，把这段记忆写在生命的日记里，留到日后，慢慢翻看。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1、门票：张家界国家森林公园门票+天门山国家森林公园门票+百龙电梯单程+天子山索道单程+黄龙洞+凤凰古城接驳车+韶山换乘车+魅力湘西+土司府
                <w:br/>
                2、用车：VIP2+1豪华巴士，如不能安排2+1则保证空座率15%，保证每位游客1个正座（部分景区套车，有车载购物推荐）
                <w:br/>
                3、用餐：入住酒店占床含早餐+6正餐（含特色餐），正餐不用不退费亦不作等价交换！酒店房费包含早餐；十人一桌，如不足十人会相应的减少菜品。
                <w:br/>
                4、住房：4钻或5钻两个选择，全程酒店无正规三人间。不占床无退费
                <w:br/>
                A参考酒店：
                <w:br/>
                长沙：宜必思尚品【会展中心店】，朵兰达，华文森林、华天总店，黄金华美达，恺宸酒店，尚成酒店，华良华天，宜必思尚品，怡程酒店，华年世嘉  宜尚广电店，皇爵假日酒店，宜尚blus或者同级（携程四钻）
                <w:br/>
                张家界：紫金花舍、锦江都城、裕禾山居、锦天盛世、君宜庭院、如家精选、清溪轻奢、楚山公馆或者同级
                <w:br/>
                凤凰：天下凤凰、禧园、璞荷酒店、凤鸣天下、君尚酒店、翎辉客栈、澜庭、国宾大酒店、云端庭院、晨龙金展等同级
                <w:br/>
                B参考酒店：
                <w:br/>
                长沙：宜必思尚品【会展中心店】，朵兰达，华文森林、华天总店，黄金华美达，恺宸酒店，尚成酒店，华良华天，宜必思尚品，怡程酒店，华年世嘉  宜尚广电店，皇爵假日酒店，宜尚blus或者同级（携程四钻）
                <w:br/>
                张家界：碧桂园凤凰楼/青和锦江/禾田居度假酒店/阳光大酒店/蓝湾博格或同级
                <w:br/>
                凤凰：揽月度假/酒店凯盛国际酒店/凤栖文豪酒店/浩枫温德姆酒店/凤凰城精品/雪晴集/山水莲心等同级
                <w:br/>
                <w:br/>
                备注：如遇特殊原因，不能安排参考酒店时，我社有权安排同级别、同标准的其他酒店。
                <w:br/>
                5、导游：全程优秀国证导游服务
                <w:br/>
                6、大交通:济南一长沙往返经济舱机票(含基建燃油含税)。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1、不含因单人产生的单间差，住宿按2人入住1间房核算，如出现单男单女，请补齐单房差以享用单人房间，酒店无正规三人间，不占床无退费。
                <w:br/>
                2、因交通延阻、罢工、天气、飞机机器故障、航班取消或更改时间等不可抗力原因所引致的额外费用。
                <w:br/>
                3、个人消费/旅游意外保险及航空保险/由于不可抗力或者旅行社，履行辅助人已尽合理注意义务无法避免的事件，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正常收客年龄：75周岁以下（全国大散，不收旅游聋哑人士，行动不便者，孕妇，旅游同行，导游证，记者，回民 ）
                <w:br/>
                1、70岁以上需26-69岁亲属陪同，提供健康证明，签好免责，75岁以上拒收
                <w:br/>
                2、儿童：只含导服，车位，正餐半餐（不含门票、早餐、床位）特别提示：身高1米2以下儿童景区门票免费，超过1米2的儿童请提前报备并预定相应门票，如未预定在当地临时需要不能保证正常购买。 
                <w:br/>
                3、因门票联票景区和政府双补贴已从成本报价内减出，如遇特殊原因客人提前离团，则需先补足400元补贴再按实际结算费用！
                <w:br/>
                4、旅行社核算报价是打包价格：无优无退费
                <w:br/>
                <w:br/>
                【报名须知】
                <w:br/>
                1、团队/散客、机票一经确认出票，不得换人、更改、签转、退票，如有变动，机票全损，所产生费用自理。
                <w:br/>
                2、报名前应提前告知是否是失信或限制高消费，如未告之者导致出票失败，机票全部损失由客方承担。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游客应确保身体健康，保证自身条件能完成行程；未满2周岁或年满75周岁的，有心肺脑血管病听视力障碍的，不宜长途旅行的，既有病史和身体残障的，均不适合参加；任何隐瞒造成后果由旅游者自行承担。
                <w:br/>
                2、 景区实行实名制订票，刷身份证进入景区游览，并于行程中随身携带，遗忘遗失等造成的无法游览，无法办理入住酒店等损失由旅游者自行承担。
                <w:br/>
                3、 因任何公共交通引起的人身财产行程损失，由旅游者自行承担；出发后要求退团的经协商，未产生费用正常退费；因非我社造成的旅游者行程变化的，减少部分我社不予补偿，增加的费用由旅游者自行承担。
                <w:br/>
                4、 出行前请提前了解目的地天气地理状况，并请备好常用保暖，降暑，防晒，防雨用品及常备药品。请注意行程中 (上下车，行车中，酒店内，景区内，用餐点) 人身及财产安全；景区均包含陡坡密林、悬崖蹊径、急流深洞等危险区域，请注意禁止标志，不可冒险前往。
                <w:br/>
                5、 行程内行车途中均会提供沿途休息及上厕所，请主动付费自备小钞。包括餐后休息，酒店休息，行程中标明的自由活动均属自由活动时间，期间旅游者自身财产及人身安全由其本人自行负责，请注意安全，并请勿参加违反国家法律不宜参加的活动。
                <w:br/>
                6、 沿途停留点均有旅游纪念品，纪念照片，土特产出售，非我社提供，特别是私人小贩售卖，更不在我社控制范围，如有兴趣，请旅游者自行甄别，如有购买为其个人行为，任何后果由旅游者自行承担。
                <w:br/>
                7、 请尊重当地少数民族的生活和信仰，避免与当地居民发生冲突；为安全考虑，晚间及单独不宜自行外出。
                <w:br/>
                8、 因不可抗力，造成滞留的，我社将协助安排，因此增加的费用由旅游者自行承担。
                <w:br/>
                9、 行程中未经协商的擅自离团，视同旅游者违约，未完成部分将被视为自行放弃，我社不再退费，并不予承担旅游者由此产生的额外费用。离团后所发生的安全问题，与旅行社无关。
                <w:br/>
                10、行程过程中我社已为旅游者代买保险，如行程过程中旅游者发生意外人身安全事故，我社将协助旅游者向保险公司申请保险服务，具体赔付金额以保险公司保单为准。
                <w:br/>
                11、贵重物品随身携带，以防丢失影响美好的旅游心情；
                <w:br/>
                12、请尽量穿登山运动鞋、带上雨具	
                <w:br/>
                13、乘车过程中请不要随便走动；
                <w:br/>
                14、登山时请“观景不走路，走路不观景”注意安全；
                <w:br/>
                15、祝您有一次美好的旅程，为您的人生添彩！
                <w:br/>
                16、在不减少客人行程景点的情况下，导游有权调配所含景点的先后顺序
                <w:br/>
                17、酒店时请出示身份证并主动交纳房卡压金（退房时退押金）；
                <w:br/>
                18、由于不可抗力或者旅行社、履行辅助人已尽合理注意义务仍无法避免的事件，而需要变更行程时产生的费用旅行社不承担。（包括但不限于自然灾害、天气原因、航班延误或取消、车辆故障、交通意外等）意外等。
                <w:br/>
                19、在湘西偏远地区，多数旅游景点山多岔路多，出行时不要随便单独外出，外出时应与导游咨询后再行动；着装以轻便为宜，近期天气变化无常，时有阵雨，须随时携带雨具；此行程坐车时间较长，且有些地区路况较差，常晕车者最好备相关药品;张家界、多数景点为特级禁烟区，抽烟前应询问导。
                <w:br/>
                20、自2009年开始，湖南省境内提出建设蓝天碧水工程，提倡节能环保，部分境内酒店中可能不提供免费的一次性用品，请自备。
                <w:br/>
                21、请客人务必真实的填写导游质量服务跟踪恕不手里因虚假填写或不填写意见单而产生的后续争议和投诉，如在行程中对我们的服务及接待标准有异议，请在当地拨打质量监督电话在当地解决，如当地解决不了可在当地备案，否则我社不予受理，多谢合作与支持（有效投诉时间为团队返回出发地起60天内有效）
                <w:br/>
                22、因本社接待能力有限，恕无法接待年满75岁以上老人及孕妇。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2026-01-10T06:57:19+08:00</dcterms:created>
  <dcterms:modified xsi:type="dcterms:W3CDTF">2026-01-10T06:57:19+08:00</dcterms:modified>
</cp:coreProperties>
</file>

<file path=docProps/custom.xml><?xml version="1.0" encoding="utf-8"?>
<Properties xmlns="http://schemas.openxmlformats.org/officeDocument/2006/custom-properties" xmlns:vt="http://schemas.openxmlformats.org/officeDocument/2006/docPropsVTypes"/>
</file>