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纯玩潮汕双飞六日游行程单</w:t>
      </w:r>
    </w:p>
    <w:p>
      <w:pPr>
        <w:jc w:val="center"/>
        <w:spacing w:after="100"/>
      </w:pPr>
      <w:r>
        <w:rPr>
          <w:rFonts w:ascii="微软雅黑" w:hAnsi="微软雅黑" w:eastAsia="微软雅黑" w:cs="微软雅黑"/>
          <w:sz w:val="20"/>
          <w:szCs w:val="20"/>
        </w:rPr>
        <w:t xml:space="preserve">潮州·汕头·南澳岛·东山岛·妈屿岛 闽粤三岛·真纯玩双飞六日游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GD17441799182i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济南-厦门MF8520(1815-2030) 
                <w:br/>
                厦门-济南MF8571(0820-1035)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【独家纯玩】真正纯玩 无购物 无自费 无必消
                <w:br/>
                【必住潮州】全程三钻酒店 
                <w:br/>
                【海的味道】特别升级一晚·南澳岛海边酒店 
                <w:br/>
                【听戏品茶】潮州老茶馆-品潮汕功夫茶-看潮剧表演-潮汕点心
                <w:br/>
                【绝美海岛】 被《国家地理》安利的小众海岛 
                <w:br/>
                【闽粤三岛】南澳岛 妈屿岛 东山岛
                <w:br/>
                  【畅游三湾】青澳湾 南门湾 金銮湾
                <w:br/>
                【火爆朋友圈】南澳岛前江湾网红打卡地 
                <w:br/>
                【海岛趣味】独家安排南澳岛渔趣之旅
                <w:br/>
                【精心安排】潮州古城老街——享受精致慢生活
                <w:br/>
                【非遗瑰宝】欣赏中华战舞——潮汕英歌舞
                <w:br/>
                【特别安排】一江两岸灯光盛宴——“古城光影秀”
                <w:br/>
                【寻味潮汕】潮汕牛肉火锅任吃宴 南澳海鲜宴 潮汕卤鹅宴 东山岛海鲜宴
                <w:br/>
                【体验下午茶点】潮汕特色南澳三珍、绿豆饼等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济南→厦门
                <w:br/>
              </w:t>
            </w:r>
          </w:p>
          <w:p>
            <w:pPr>
              <w:pStyle w:val="indent"/>
            </w:pPr>
            <w:r>
              <w:rPr>
                <w:rFonts w:ascii="微软雅黑" w:hAnsi="微软雅黑" w:eastAsia="微软雅黑" w:cs="微软雅黑"/>
                <w:color w:val="000000"/>
                <w:sz w:val="20"/>
                <w:szCs w:val="20"/>
              </w:rPr>
              <w:t xml:space="preserve">
                济南→厦门
                <w:br/>
                济南机场集合，乘坐航班，到达后，送至酒店。
                <w:br/>
                交通：飞机、当地正规空调旅游车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潮州一日游
                <w:br/>
              </w:t>
            </w:r>
          </w:p>
          <w:p>
            <w:pPr>
              <w:pStyle w:val="indent"/>
            </w:pPr>
            <w:r>
              <w:rPr>
                <w:rFonts w:ascii="微软雅黑" w:hAnsi="微软雅黑" w:eastAsia="微软雅黑" w:cs="微软雅黑"/>
                <w:color w:val="000000"/>
                <w:sz w:val="20"/>
                <w:szCs w:val="20"/>
              </w:rPr>
              <w:t xml:space="preserve">
                潮州一日游
                <w:br/>
                前往千年历史文化古城、“华侨之乡”之称【潮州】
                <w:br/>
                【龙湖古寨】千年古寨 ——地处韩江中下游西岸，始建于1000多年前的南宋年间。明、清为发展的盛期，是潮汕滨海的贸易重镇，仍保存着100多座古建筑，堪称“潮汕古建筑博览” 
                <w:br/>
                【泰佛殿】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午餐：舌尖上的美食——【潮汕牛肉火锅宴】任吃宴
                <w:br/>
                一盘盘刚刚切好的新鲜牛肉，筷子一撩滑进漏勺，翻掂几下，迅速捞起在沙茶酱中一滚，入口便是鲜甜到忍不住闭上眼睛的满足感。毫不夸张地说，只要吃过潮汕牛肉火锅的人，即使离开万里，做梦都会惦记这锅红艳艳的牛肉。
                <w:br/>
                （温馨提示：保证大家畅快嗨吃，切勿浪费食物。）
                <w:br/>
                【潮州古城】位于潮州市湘桥区。是一座具有深厚历史文化底蕴的国家历史文化名城。始建于东晋，距今已有1600多年的历史古城。采用“外曲内方，四横三纵”的空间格局，有着720多条走向讲究、纵横有序的街巷和大批明清时期的古建筑。
                <w:br/>
                【广济桥】（上桥）潮州城七城楼之首。观赏我国的四大古桥之一“过河拆桥”，又称“湘子桥”，是我国第一座启闭式石桥，设计非常独特。两边是石墩，有精美的亭台楼阁，中间则是 18 座古浮桥相连，在浮桥上走一走，感觉十分奇妙。潮州古城七城门楼之首【广济楼】，民间俗称“东门楼”是潮州名城的主要标志和重要关闸。
                <w:br/>
                【开元寺】粤东第一古刹，粤东地区规模最大的佛教建筑和著名的游览胜地，位于广东省潮州市区开元路。始建于唐玄宗。开元年间历代均有维修，现占地面积约1万多平方米。进门处为天王殿，其后为大雄宝殿、藏经阁等。整个寺院建筑基本保留唐代时的平面布局。
                <w:br/>
                【甲第巷】位于潮州市湘桥区甲第巷。长不足200米，但集中了数10座大大小小的明清宅院，漫步其中可以感受到感受到时光倒流。这些街巷宅院成了研究古代潮州社会建筑艺术和民族风情的宝库。顾名思义，从取名甲第就会看出这一点，该巷宅院最为豪华气派。从颇为大气的匾额显示出当年大屋主人的荣耀家史和地位。
                <w:br/>
                【潮州凤凰茶馆】前往一家藏在牌坊街的老茶馆,喝茶看剧听曲体验潮汕文化—潮汕看大戏“非质文化遗产”【潮剧+功夫茶】（含门票+茶位费）在“爆款”百年独株老屋，充满了满満民国怀旧气息。时常有曲艺演出的舞台仍余音绕梁，复古精美的摆设器具带你重回旧时光，潮剧是用潮汕方言演唱的地方戏曲剧种，是广东三大地方剧种之一，形成于明代，已有四百余年历史。
                <w:br/>
                【牌坊街】看骑楼建筑，品特色美食。位于潮州市湘桥区太平路。潮州牌坊街位于古城中心，是集非物质文化遗产、传统工艺、特色小吃为一体的文化古街，共有20多座中西合璧的骑楼。这里重重叠叠排列着23座石排房，每一座承载着潮州崇文重教的传统，如状元、四进士坊，皇命三赐等牌坊。
                <w:br/>
                欣赏【一江两岸灯光盛宴】（每晚19:00-22:00亮灯,广济桥“光影秀”每晚20:00整点开始，如因检修或政策性需要暂停夜景亮灯或其它不可抗力原因导致无法参观不作赔偿）
                <w:br/>
                晚上可自由活动寻觅美食。 
                <w:br/>
                【美食推荐】潮膳楼-潮州菜（牌坊街城区地方菜人气榜第一名）
                <w:br/>
                韩上楼-粤式茶点（潮汕茶点第一名）
                <w:br/>
                阿彬牛肉火锅-火锅 （湘桥区火锅人气榜第一名）
                <w:br/>
                城脚小吃-特色小吃（入选美食热门榜）
                <w:br/>
                小吃菜品：蚝烙、清心绿豆爽、凤凰浮豆干、纯手工鸭母捻、香煎菜头粿、牛肉丸汤
                <w:br/>
                镇记牛杂店—牛杂  （潮州当地人推荐老字号）
                <w:br/>
                牛杂粿条汤、净牛杂、牛杂米粉、牛筋丸汤、牛杂面汤
                <w:br/>
                游览后入住酒店休息。
                <w:br/>
                交通：当地正规空调旅游车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午餐：潮汕牛肉火锅任吃宴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潮州酒店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潮州→汕头
                <w:br/>
              </w:t>
            </w:r>
          </w:p>
          <w:p>
            <w:pPr>
              <w:pStyle w:val="indent"/>
            </w:pPr>
            <w:r>
              <w:rPr>
                <w:rFonts w:ascii="微软雅黑" w:hAnsi="微软雅黑" w:eastAsia="微软雅黑" w:cs="微软雅黑"/>
                <w:color w:val="000000"/>
                <w:sz w:val="20"/>
                <w:szCs w:val="20"/>
              </w:rPr>
              <w:t xml:space="preserve">
                潮州→汕头
                <w:br/>
                享用早餐
                <w:br/>
                【韩文公祠】（周一闭馆）是中国现存最早纪念唐代文学家韩意的祠庙。韩文公祠主体建筑分前后二进， 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 4 大贡献，韩文公祠的建筑简朴雅致，墙壁全是水磨砖砌成。
                <w:br/>
                【汕头小公园】‘华人春节联欢晚会分会场’汕头市“百载商埠”的历史见证，其基本仿造巴黎街区样式的独具一格的环形放射状路网结构、中西合璧的骑楼建筑群，是富有魅力的城市个性和地方文化的重要遗产。2020年10月13日，习总书记也来到此地考察调研，小公园的潮汕文化、海洋文化、华侨文化、商业文化、建筑文化在这里融合汇聚、相得益彰，修复活化这片“精神家园”成为众多潮人共同的梦想，百载商埠重现迷人风采！晚上灯火阑珊，让人仿佛置身于“上海的外滩”。
                <w:br/>
                【汕头旅社】老地标变身新网红，汕头旅社成了游客打卡胜地。
                <w:br/>
                【汕头邮政总局大楼】汕头文化地标之一，1922年建成。它是汕头开埠后第一所自建邮局，也是广东省保存最完整的两座采用欧陆式建筑风格的邮政建筑实体之一。
                <w:br/>
                 【开埠文化馆】去深入了解汕头的非遗文化和侨文化 穿越时空,与历史文化遗产对话 来一次文化洗礼! 汕头开埠文化陈列馆浓缩了汕头开埠以来的发展历史,展现了汕头开埠的历史脉络。（如遇政策性闭馆，则放弃参观）
                <w:br/>
                【石炮台公园】汕头石炮台构筑奇巧，是古代军事设施，石炮台公园是在崎碌炮台原址上扩建的一个园林式公园，总面积58000平方米。
                <w:br/>
                【陈慈黉故居】位于广东省汕头市澄海区隆都前美村，距汕头约20千米，由华侨实业家、金融家陈慈黉家族兴建而成，始建于清宣统二年（1910年），被誉为“岭南第一侨宅”。
                <w:br/>
                ●特别赠送：观赏英歌舞表演起源于明朝 已有三四百年历史。该舞蹈主题具有浓厚的水浒色彩多以模仿梁山泊水浒一百零八好汉为 主融合了戏剧、舞蹈、武术于一体是傩文化遗存的沿革与演变。
                <w:br/>
                后前往2024年新晋AAAA级景区——汕头最火的网红日系风岛屿“汕头小镰仓”。
                <w:br/>
                【妈屿岛】美丽的海边栈道、花田、渡口和具有潮汕特色的涂鸦街，岛上的妈祖庙，沿
                <w:br/>
                海的道路，很有日式街道的感觉，墙上的壁画很有艺术气息； 仿佛走进了日系电影的梦
                <w:br/>
                境。远离城市喧嚣感受一下汕头市内海湾上的一个小小岛，海湾大桥经岛而过，不虚此
                <w:br/>
                行。
                <w:br/>
                安排一江两岸老汕头摆渡船（每人体验一次）作为连接汕头内海湾连接两岸的纽带，广场轮渡的渡轮已经走过了六十多个春秋。在汕头还没有礐石大桥和海湾大桥的年代，这条轮渡线和西区的西堤轮渡成为了往返南北两岸的重要交通方式。
                <w:br/>
                乘坐汕头轮渡，欣赏美景，甚为惬意。 轮渡启航，偶遇海鸥展翅，白鹭翔集，增添了几分生机。两岸的风光交相辉映，映入海中，形成了一道独特的风景线。 海风轻拂过脸庞，仿佛能够洗净心灵的尘埃，让人心境如洗。
                <w:br/>
                交通：当地正规空调旅游车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午餐：潮汕卤鹅宴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汕头酒店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南澳岛度假一日游
                <w:br/>
              </w:t>
            </w:r>
          </w:p>
          <w:p>
            <w:pPr>
              <w:pStyle w:val="indent"/>
            </w:pPr>
            <w:r>
              <w:rPr>
                <w:rFonts w:ascii="微软雅黑" w:hAnsi="微软雅黑" w:eastAsia="微软雅黑" w:cs="微软雅黑"/>
                <w:color w:val="000000"/>
                <w:sz w:val="20"/>
                <w:szCs w:val="20"/>
              </w:rPr>
              <w:t xml:space="preserve">
                南澳岛度假一日游
                <w:br/>
                享用早餐 
                <w:br/>
                【南澳岛】乘车往广东最美丽海岛,被称为“秘境小岛”“东方夏威夷”, 
                <w:br/>
                --途经海上巨龙-【南澳大桥】领略海上奇观,全长约 11.08 公里；其中桥梁全长9341米，全线采用设计速度60公里/小时的二级公路标准。
                <w:br/>
                【启航广场】网红打卡景点、海鸟翱翔，背景就是让天堑变通途的南澳大桥；
                <w:br/>
                【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w:br/>
                火遍朋友圈的宝藏地：南澳岛著名打卡点——前江湾网红打卡墙，秒变INS风~
                <w:br/>
                云澳四海取景地——《四海》电影同款打卡地。
                <w:br/>
                【三卤崖灯塔】位于汕头市南澳岛海边，是南澳岛网红打卡地，也是南澳县有魅力的热门小众景点。它安静地屹立在山海交界之处，守护着附近的海域，和周遭的环境融成一幅美丽的风景。矗立在海边的灯塔，总能让人无限遐想，它不仅仅是一座会发光、照射远方的建筑物，更是英雄的象征--孤独、自由、遗世而独立，它守护生命，给船只指引方向，给人们带来希望。三囱崖灯塔四周山、海、石各种自然环境集合于此，180°以上的海面，视野非常开阔，能看到鸟屿，偶尔也能看到南彭列岛。看暖阳从海平面喷薄而出，看海浪激打海岸，没有比这更适合发呆的地方了。
                <w:br/>
                特别安排【南澳岛海上渔趣之旅】 
                <w:br/>
                南澳特色体验（全程体验40分钟左右）
                <w:br/>
                体验为人不知的西线风景，数万亩海上养殖区。生蚝，鲍鱼，扇贝，鱼排等应有尽有。
                <w:br/>
                更有割生蚝，捞鲍鱼等海耕文化体验之旅：游船观光+讲解生蚝养殖技术生蚝+远观猎屿岛+途观郑成功训练水兵泳池古迹+品尝蚝（每人半打）+品尝海鲜粥 
                <w:br/>
                【彩虹观海】打卡万亩生蚝养殖基地，色彩斑斓的生态环保浮球方阵好似一片“彩虹海”，构成了一道美丽的风景线。
                <w:br/>
                【北回归线广场】南澳北回归线广场上矗立着北回归试标志塔“自然之门”，它是迄今为止我国建成的第十一座北回归线标志塔。该塔设计采用了汉字“门”字进行演变造型，门型中有一个球体，每年的夏至正午，当太阳直射北回归线时，日影将会穿过上方圆球中心圆管，投射到地台中央。
                <w:br/>
                【青澳湾沙滩】广东省著名沐浴海滩之一，金黄柔软的沙湾绵延，坡度平缓，沙质洁净，无礁石无淤泥，海水无陵质无污染。
                <w:br/>
                交通：当地正规空调旅游车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午餐：南澳海鲜宴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东山岛
                <w:br/>
              </w:t>
            </w:r>
          </w:p>
          <w:p>
            <w:pPr>
              <w:pStyle w:val="indent"/>
            </w:pPr>
            <w:r>
              <w:rPr>
                <w:rFonts w:ascii="微软雅黑" w:hAnsi="微软雅黑" w:eastAsia="微软雅黑" w:cs="微软雅黑"/>
                <w:color w:val="000000"/>
                <w:sz w:val="20"/>
                <w:szCs w:val="20"/>
              </w:rPr>
              <w:t xml:space="preserve">
                东山岛
                <w:br/>
                享用早餐
                <w:br/>
                国内最美海岛之美誉的【东山岛】因电影《你的婚礼》《左耳》综艺《我们来了》而走进我们的视线，这里有蓝天、白云、大海、沙滩、帆船、海风以及彩色小屋等一切的海岛美景，数不胜数。
                <w:br/>
                游览【南屿双面海小鱼骨沙洲】（游览约60分钟）这里是一个神奇的地方，她随的潮水张潮沉没于大海之中，伴随的落潮，浮出海面，还可以捡很多漂亮的贝壳。海水美，沙滩美，蓝天美，人儿更美，在那碧空万里的天空上，飘着几朵洁白的云儿，一阵阵海风催过，是那么惬意，那么洒脱，那么令人心旷神怡，一切得美好，用无人机来记录下所有得脚印。
                <w:br/>
                前往堪称福建的“圣托尼里”的【南门湾】（游览约60分钟），电影《左耳》的拍摄地，这里的风，这里的水，这里的五颜六色的房子都让人流连忘返，是一个你来了不想走，走了还想再来的小岛。这里有东海最干净的海水、建在铜山古城的古嵝山上，这里是铜山古城的最高点，又是风景绝佳的地方。
                <w:br/>
                --漫步于东山岛很少人会到的明清古街【顶街】，这里是当地最有历史故事、最文艺的一条老街。不仅具有着闽南风情的特色，还有古老的建筑与故事值得一一探寻。
                <w:br/>
                【苏峰山环岛公路】精选上帝视角，拍出大牌范。苏峰山峰奇洞异，其名虽俗而能穷形尽态，“水仙童隩”，说是有仙童洗浴于此，泉水清澈甘甜，终年不涸。在凹陷的崖壁上还有三尊“石观音”，酷似石雕观音大士佛像，天然而逼肖，亦造物者之杰作。
                <w:br/>
                【金銮湾】在这东山最广阔的海湾，也是唯一 一个镜面沙滩，这里的镜面沙滩可以拍摄出您美丽的倒影，成了众多摄影师的选择，感受蓝天、白云、沙滩、浪花， 倘佯在美丽的金銮湾畔，让清爽的海风吹拂您可爱的脸庞，踏浪、听涛…，令人心旷神怡。
                <w:br/>
                游览后前往厦门酒店。
                <w:br/>
                交通：当地正规空调旅游车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午餐：东山岛海鲜宴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厦门→济南
                <w:br/>
              </w:t>
            </w:r>
          </w:p>
          <w:p>
            <w:pPr>
              <w:pStyle w:val="indent"/>
            </w:pPr>
            <w:r>
              <w:rPr>
                <w:rFonts w:ascii="微软雅黑" w:hAnsi="微软雅黑" w:eastAsia="微软雅黑" w:cs="微软雅黑"/>
                <w:color w:val="000000"/>
                <w:sz w:val="20"/>
                <w:szCs w:val="20"/>
              </w:rPr>
              <w:t xml:space="preserve">
                厦门→济南 
                <w:br/>
                享用早餐
                <w:br/>
                根据时间集合，前往机场，乘坐航班返回济南；
                <w:br/>
                结束美妙的潮汕之旅~
                <w:br/>
                交通：当地正规空调旅游车、飞机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1.交通：济南-厦门往返经济舱机票
                <w:br/>
                2.当地正规空调旅游车
                <w:br/>
                3.用餐：行程中所含餐
                <w:br/>
                4.门票：行程所列首道大门票
                <w:br/>
                5.住宿：全程网评三钻酒店 南澳岛升级一晚海边酒店
                <w:br/>
                6.双导游服务：全程中文持证地接专业导游 +全程陪同导游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w:br/>
                2.因单男单女产生的单房差；行程之外产生的自费和个人消费；
                <w:br/>
                3.因交通延阻、罢工、天气、飞机机器故障、航班取消或更改等不可抗力原因所引致的额外费用。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1.携带有效二代身份证原件，入住酒店。
                <w:br/>
                2.旅行社在不减少行程及景点的条件下，可适当调整行程及景点游览顺序；
                <w:br/>
                3.因人力不可抗拒因素造成团队滞留等情况而因此产生的费用由客人自理，我社可协助解决；
                <w:br/>
                4. 旅游者在旅游期间，应当遵守社会公共秩序和社会公德，尊重当地的风俗习惯、文化传统和宗教信仰，爱护旅游资源，保护生态环境，遵守旅游文明行为规范；
                <w:br/>
                5. 行程中房间以安排双人间为标准，在不影响房数的情况下夫妻可以安排一间，若出现单男或单女， 可拼房入住，如客人单独入住，需要补交单人房差价。
                <w:br/>
                6. 请勿擅自离团，如必须要单独离团时,务必征得当团的导游同意,且必须签署个人脱团书，交予导游保存,并请特别小心自身安全.(离团后如有任何意外发生,一切由游客自行负责)；
                <w:br/>
                7.患病旅行者和孕妇不得参团；70 岁以上老人参团需提供健康证明，或有家属陪同才可参团。
                <w:br/>
                8.景区参观游览期间禁止去景区明示不能进入的区域活动，否则后果自负。
                <w:br/>
                9.请游客务必真实填写意见单，以意见书及签字证明为准，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为了增强游客安全意识，普及旅游安全基本常识，使游客参加活动的计划圆满、愉快、顺利地完成，提示内容如下：
                <w:br/>
                1、游客在乘车途中，不要将头、手、脚或行李物品伸出窗外，以防意外发生。
                <w:br/>
                2、游客下车游览、就餐请注意关好旅游车窗，拿完自己随身携带的贵重物品；否则出现遗失被盗损失客人自负。
                <w:br/>
                3、注意检查酒店为你所配备的用品（卫生间防滑垫等）是否齐全，有无破损，如有不全或破损，请立即向酒店服务员或导游报告。如因当地条件所限，未能配备，请游客小心谨慎，防止发生意外。
                <w:br/>
                4、贵重物品应存放于酒店服务总台保险柜或自行妥善保管，外出时不要放在房间内，若出现丢失，损失自负。
                <w:br/>
                5、游客入住酒店后需要外出时，应告知随团导游；在酒店总台领一张酒店房卡，卡片上有酒店地址、电话或抄写酒店地址或电话；如果您迷路时，可以按地址询问或搭乘出租车，安全顺利返回住所。
                <w:br/>
                6、经过危险地段（如陡峭、狭窄的同路、潮湿泛滑的道路等）不可拥挤；前往险峻处观光时应充分考虑自身的条件是否可行，不要强求和存侥幸心理。
                <w:br/>
                7、游客登山或参与活动中根据应自身身体状况进行，注意适当休息，避免过度激烈运动以及自身身体无法适应的活动，同时做好防护工作。
                <w:br/>
                8、在海边游泳时，必须在有相应安全配套设施的指定安全区域进行水上活动，并做好安全预防工作（如穿救生衣等），不单独前往深水水域或危险河道；在江河、湖海、水库浏览或活动时，注意乘船安全要穿戴救生衣。
                <w:br/>
                9、行程中的菜单为参考菜单，因时令菜有所变化，以实际上菜为准，保证菜数不少。
                <w:br/>
                10、潮汕地区与上海地区气候饮食存在一定差异，如体质虚寒者或对海鲜过敏者请注意别吃贝壳类和腌制生猛海鲜。
                <w:br/>
                12、南澳岛如遇台风不可杭力时候，当地政府为确保安全，会禁行封桥， 旅行社将根据实际情况对本行程景点作适当的调整或调换游览先后顺序。如果在台风来之前进岛，碰到临时封桥困岛的情况，产生的费用由旅客自理。因台风造成的因素，属人力不可抗拒的。
                <w:br/>
                13、南澳岛是盛产海珍产品之乡，各景点有一些小摊小贩摆卖海产品，请注意辩识真假商品，购物纯属游客自愿。
                <w:br/>
                14、南澳岛青澳湾海上的娱乐设施如摩托艇，游船等，因无法确认其安全与合法，请不要参与。如游客自已坚持参与水上与下水游玩项目必须根据自身情况选择，且自行承担风险。
                <w:br/>
                15、由于海边地理位置比较复杂，而且风浪比较不稳定，所以，所有来到海边的游客， 到达沙滩旁边拍照，请记得注意脚下的青苔或者礁石，请在安全区域活动，禁止攀爬礁石之类的地方！
                <w:br/>
                16、参加海边旅游，请注意海边警示牌，不得在非游泳区玩水，旅行社不组织游客参加游泳、潜水等水上或下水游玩项目，如游客自己坚持参与水上或下水游玩项目必须需根据自身情况慎重选择，且自行承担风险。
                <w:br/>
                17、请自备个人常用药物及备用药（如晕车药、感冒药等药品）。
                <w:br/>
                18、游泳、漂流、潜水、冲浪、等活动项目，均存在危险。参与前请根据自身条件，并充分参考当地相关部门及其它专业机构的相关公告和建议后量力而行。
                <w:br/>
                19、注意饮食卫生：提高防护传染病、流行病的意识。注意用餐卫生，不食用不卫生、不合格的食品和饮料。自来水不能直接饮用，建议以矿泉水取代。用餐请您注意，在食用过海鲜后，切勿再吃榴梿椰子等热性水果，以免饮食不当引起腹泻等。
                <w:br/>
                20、.慎选自选活动：根据自身情况选择能够控制风险的自选项目。如有心脏病、高血压、恐高症等，勿选择刺激性或高风险活动。潜水/跳伞/攀岩/蹦极/骑马/热气球/快艇等活动，更具危险性，请充分了解活动知识，服从指挥。
                <w:br/>
                21、防范水上风险：水上游览或活动，应加倍注意安全，不可擅自下水或单独前往深水区或危险水域，应听从指挥和合理劝阻。
                <w:br/>
                22、游客参团必须认真阅读本行程，确认本人身体健康状况适合此次旅游活动。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2025-07-17T04:27:17+08:00</dcterms:created>
  <dcterms:modified xsi:type="dcterms:W3CDTF">2025-07-17T04:27:17+08:00</dcterms:modified>
</cp:coreProperties>
</file>

<file path=docProps/custom.xml><?xml version="1.0" encoding="utf-8"?>
<Properties xmlns="http://schemas.openxmlformats.org/officeDocument/2006/custom-properties" xmlns:vt="http://schemas.openxmlformats.org/officeDocument/2006/docPropsVTypes"/>
</file>