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仙境传奇4月直飞长沙六日游行程单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HU1743668315Qp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精选我社讲解、内涵、幽默风趣为一体的导游为您服务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各起始地乘——长沙， 抵达后，我社安排专门接机工作人员接站，送至酒店，并协助您办理相关手续，入住酒店休息。如有足够时间可自行前往拥有1200多年历史的千年老街【坡子街】，每逢节庆，这里都会举行大规模的民俗活动，人群熙攘，热闹非凡。从明清到近代，坡子街内闻名于世的老字号达68家，成为长沙商业繁荣的象征。如今的坡子街作为长沙美食小吃的汇集地，长沙臭豆腐，糖油粑粑，茶颜悦色，文和友，风靡全国，已成为了中国四大小吃街之首。尤其是老字号【火宫殿】，以“火庙文化”为底蕴，辅以名品素食，以其独特的风格使历代名人仰慕纷纷慕名而来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长沙→橘子洲头→韶山→张家界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酒店早餐，前往观赏游览【橘子洲头】(景区小火车往返40元费用自理)，位于湘江江心、世界最大城市内陆洲、青少年毛泽东在湘江游泳时的休息地、也是《沁园春·长沙》中提及到的橘子洲头，在指点江山石前激扬文字，感受一代伟人豪迈情怀。专用豪华BUS快乐出发，赴“红太阳升起的地方”—韶山（车程约1.5小时），到达【韶山AAAAA】（环保车费用已含）韶山后享用【主席宴】，有毛泽东当年最喜欢的毛氏红烧肉、火焙鱼……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BUS全程高速赴张家界，途径三湘四水，穿行“鱼米之乡“—洞庭湖平原，感受湖广熟天下足的勤劳与富饶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张家界森林公园→天子山→袁家界→金鞭溪→魅力湘西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武陵源风景名胜区AAAAA】（核心景区大门票已含）,这是我国的第一个国家森林公园，世界自然遗产，世界地质公园，首批国家AAAAA景区，游览【天子山自然保护区】（天子山索道费用已含），天子山位于张家界国家森林公园的北部，东临索溪峪景区，因其原始的自然风光而闻名，有各种造型奇异的地质景观和奇形山峰，如【御笔峰】、【仙女献花】等。雨过初晴的天子山云雾十分壮观，奔涌的云雾形态多样，波澜壮阔。【西海石林】，为一盆地型峡谷峰林群。“海”内峰柱林立，千姿百态，林木葱茏茂密，有“峰海”、“林海”之称,【贺龙公园】为纪念元帅而建，坐落有元帅的铜像、供后人瞻仰这位伟大的元帅，了解元帅的生平事迹。缅怀革命先烈，喝水不忘挖井人。换乘环保车抵达【袁家界核心景区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（百龙电梯费用已含），漫步十大绝景之首之称的【金鞭溪大峡谷】,两岸奇峰屏列，风光如画，嬉戏的鸟兽、古奇的树木、悠然的游鱼、景色显得异常幽静，三步一景、十步一峰，有奇峰三千、秀水八百之称，被誉世界最美丽的峡谷，逃离城市喧闹，收获久违的感动，自此恋上这山野间的宁静悠然。晚间赠送观看冯小刚导演，刘欢任音乐总监的【魅力湘西】大型民俗风情晚会，（普座票赠送项目，不去不退，亦不做等价交换，因场次人数等限制有权互换赠送【张家界千古情】）魅力湘西大剧院是国家文化产业示范基地、中国文化品牌30强、中国旅游演艺票房十强，连续三年荣登央视春晚，多次代表中国艺术全世界巡回演出，受到至尊礼遇，引起国际轰动，让世界重新认识艺术中国、文化中国、魅力中国，见证了民族的、才是世界的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土特产生活超市→土司府→矮寨奇观（玻璃栈道）→凤凰古城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土特产生活超市】（约120分钟）该中心以涉及土家传统文化、张家界特色纯天然植物研究、张家界特色矿产岩石应用等领域。后BUS赴湘西土家文化展览中心【土司府】；中餐后乘车前往【矮寨奇观景区AAAAA】，抵达后参观当年楚国诗人屈原含悲问天谱写中国伟大诗章《九歌》《天问》的地方—【天问台】，人立台上，顿感天地之伟大，人类之渺小。后换乘景区环保车前往游览--世界十大非去不可的新地标—【矮寨悬索大桥景区】，前往游览体验悬崖【魔鬼悬崖玻璃栈道】，它是由悬崖栈道与观景平台组成的高空游览线，全长1.5公里，位于德夯大峡谷峭壁之上，采用现代设计语言，萃取“蝴蝶”、“飘带”等苗族文化元素，形成戏剧性“跌宕起伏”、“惊心动魄”的旗帜性游览步道系统。游览悬崖栈道时不仅可以欣赏到山高谷深、崖陡壁俏、林深路幽、巍峨险峻的武陵山脉中最精彩、最险峻、最梦幻的地段，还可以体验由玻璃魔道带来的视觉刺激、冲击游人接受极限的潜能。专用BUS赴神秘湘西深处【凤凰古城】，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体验和感受凤凰古城的九大精华：一座青山抱古城、一泓沱水绕城过、一条红红石板街、一道风雨古城墙、一座雄伟古城楼、一个美丽彩虹桥、一排小桥吊脚楼、一批闻名世界的人、一个国家级非遗文化遗产。漫步民俗风情街（翠翠街）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中餐后返程长沙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自由活动，根据您返程的时间安排送站，返温馨家园。结束愉快的湖南之旅！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1、住宿：臻选商务型酒店+古城民宿（不提供自然单间，产生单房差由客人自理）
                <w:br/>
                2、门票：行程所列景点首道大门票
                <w:br/>
                所列门票：武陵源景区、矮寨奇观、土司府、魅力湘西表演
                <w:br/>
                景区景交：韶山环保车、森林公园景区环保车、百龙天梯、索道、凤凰接驳车
                <w:br/>
                3、用餐：入住酒店含早+5正，正餐餐标30元/人、正餐不用不退费亦不作等价交换。
                <w:br/>
                特别安排三大特色餐：韶山主席宴、土家三下锅、王府赶年宴！
                <w:br/>
                4、用车：全程豪华旅游车，5年以上专业司机驾驶，确保旅途舒适性；
                <w:br/>
                5、导游：精选我社形象+幽默+内涵+耐心服务——优秀导游讲解；
                <w:br/>
                大交通;济南-长沙往返经济舱机票，含基建燃油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早餐后参观【土特产生活超市】（约120分钟）该中心以涉及土家传统文化、张家界特色纯天然植物研究、张家界特色矿产岩石应用等领域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观赏游览【橘子洲头】(景区小火车往返40元费用自理)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2、儿童、70岁以上的老年人必须有全程监护人陪同旅游，有不适病史须提前通报，自身病史或自己造成的人身意外游客本人负全责。旅游途中请游客注意自己的人身和财产安全！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加散拼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11、禁止游客携带易燃易爆危险品乘坐公共交通和参加旅游团随行！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2025-06-10T00:09:09+08:00</dcterms:created>
  <dcterms:modified xsi:type="dcterms:W3CDTF">2025-06-10T00:09:09+08:00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