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大连森系海洋梦往返白天船5天4晚行程单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DL1722479378Dm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达里尼系列--大连：大连旅游首选品牌一手地接.资源直采.匠心设计.全新旅行.
                <w:br/>
                郑重承诺：独立成团.拒绝全国散拼.纯玩.无自费.无购物.引领大连旅游新时代 
                <w:br/>
                美食体验：告别传统团餐.全新升级社会餐厅【特色海鲜自助烤肉】
                <w:br/>
                甄选旅居：住4晚全国商务连锁酒店.深度体验滨海风情 （飞机线路重磅升级1晚市中心酒店）
                <w:br/>
                优选航次：豪华轮渡.鲸鲨相见.智慧出行.省心省力.规避红眼夜船
                <w:br/>
                独家往返白天船全新航海体验穿越渤海湾海鸥陪伴
                <w:br/>
                打卡必去：星海广场、老虎滩海洋馆、森林动物园、拾贝湾水上乐园、海之韵公园、威尼斯水城、俄罗斯风情街、港东五街
                <w:br/>
                邂逅海洋の精灵【老虎滩海洋公园+海洋精灵唯美表演秀+欢乐水乐园】
                <w:br/>
                邂逅森林系の梦幻动物乐园【动物世界之旅畅玩】
                <w:br/>
                独家赠送：赠送随车小零食【蓝莓 海苔 鱿鱼丝 ...】
                <w:br/>
                赠送2024年网红打卡地【大连-港东五街】
                <w:br/>
                赠送2024年网红打卡地【梦幻森系大道】
                <w:br/>
                赠送价值280元【魔音帆船出海+喂海鸥】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山东-大连
                <w:br/>
              </w:t>
            </w:r>
          </w:p>
          <w:p>
            <w:pPr>
              <w:pStyle w:val="indent"/>
            </w:pPr>
            <w:r>
              <w:rPr>
                <w:rFonts w:ascii="微软雅黑" w:hAnsi="微软雅黑" w:eastAsia="微软雅黑" w:cs="微软雅黑"/>
                <w:color w:val="000000"/>
                <w:sz w:val="20"/>
                <w:szCs w:val="20"/>
              </w:rPr>
              <w:t xml:space="preserve">
                【双船】早集合乘车赴码头:山东和大连之间的“渤海湾”神秘而辽阔,特别安排白天船,甲板观光/海鸥相伴/乘风破浪-穿越渤海湾直面整个渤海湾全景新体验。（参考时间：14:00启航-20:30抵达 船时间浮动30分钟左右属正常）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大连-拾贝湾水上乐园
                <w:br/>
              </w:t>
            </w:r>
          </w:p>
          <w:p>
            <w:pPr>
              <w:pStyle w:val="indent"/>
            </w:pPr>
            <w:r>
              <w:rPr>
                <w:rFonts w:ascii="微软雅黑" w:hAnsi="微软雅黑" w:eastAsia="微软雅黑" w:cs="微软雅黑"/>
                <w:color w:val="000000"/>
                <w:sz w:val="20"/>
                <w:szCs w:val="20"/>
              </w:rPr>
              <w:t xml:space="preserve">
                早餐后，开启一场美轮美奂的【梦幻水乐园之旅】
                <w:br/>
                前往5A景区金石滩国家地质公园【一帆风顺广场】远远地看见一艘硕大的木质帆船，说明你已抵达金石滩啦，这里屹立的“金石号”巨型仿木帆船，寓意着：来到此地的人们能够一帆风顺。【金石滩黄金海岸】十里黄金海岸位于金石滩中部，是东北地区天然海水浴场。这片沙滩沙质金黄、滩软沙平，浴场水质也较好，在这里感受沙滩文化（切勿游泳），人在金石滩，不得不低头，低头干什么，低头捡石头。一边是花海，一边是大海，有浪漫，有激情，这是一处心灵的桃花源。赴海边空中漂流【拾贝湾梦幻水乐园】（日常10：00-20：00）(请自备泳衣泳帽及戏水用品)整体使用贝壳与海浪元素，内部融合滨海风情与童趣主题，集嬉水乐园、温泉养生、餐饮休闲、主题无边际泳池、儿童游乐、空中漂流河等各类高端游乐设备于一体，打造大连家庭亲子、休闲养生度假新地标！走进乐园，贝壳与海浪元素交织，清新的海洋风情扑面而来。在这里，可以体验戏水乐园、温泉养生、儿童游乐、空中漂流河等各类游乐设备，是亲子休闲度假的好去处。炫酷的空中漂流河，拥有开放式视野,全长近500米,距地面近20米，拾贝湾必玩明星项目！可以一边戏水，一边俯瞰水乐园美景。带着泳圈就可以惬意的在水里飘着，中间有一段是全透明的水道，想拍照要提前做好准备。叠级泡池泡泡就像在身上披了一层锦缎似的，感觉每个毛孔都在温泉水中张开,自由地呼吸着,享受极高的既视感和体验。亚特兰蒂斯同款360°大回环滑梯又称水上跳楼机，拾贝湾必玩的打卡项目，十分刺激!身体如同坐过山车般沿着几近垂直的滑道高速滑行，引爆尖叫，尽情释放自己，让大小朋友们玩到嗨!不得不体验翻江倒海组合明星滑梯，蜿蜒盘旋的滑道缠绕交织，全程心跳加速,高速旋转翻飞，仿佛被推入超越时空的天体，翻江倒海，天旋地转，惊心动魄的刺激，令人回味无穷。凉快又刺激。巨浪海峡是乐园中必玩项目之一多种造浪模式完美模拟波涛起伏，让你无需出海就能体验到如在大海中嬉戏的感觉，可同时容纳千人，超大面积、超大空间，场内随机会有DJ和美女，音乐，热舞氛围感拉的很满，巨浪的冲击享受左右摇晃、上下颠簸的刺激，瞬间的失重感，激活身体的每个细胞。儿童水寨国~承载了我们童年的梦~童真同趣同欢笑。趣味螺旋滑梯让你在急速冲刺中，感受心跳加速。大展望无边际观海泡池位于水园最高点在这里沐浴海洋温泉叠加无边际泳池欣赏海天一色！
                <w:br/>
                ★今日特别安排
                <w:br/>
                【堆堆堆-沙滩拾趣】有沙滩的海边，怎能不发挥一下想象力和创造力，做一件属于自己的沙滩“艺术品”吧。
                <w:br/>
                【挖挖挖-赶海+捉蟹+拾贝】原生态的赶海体验，每当潮水褪去时，那斑驳的乱石缝儿中，或许会带给你惊喜，也许是活泼灵动的小螃蟹，也许是悠然自在的小鱼，还有随处可见的贝壳，让你真切的体会到渔人赶海的乐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大连市区-森林动物园
                <w:br/>
              </w:t>
            </w:r>
          </w:p>
          <w:p>
            <w:pPr>
              <w:pStyle w:val="indent"/>
            </w:pPr>
            <w:r>
              <w:rPr>
                <w:rFonts w:ascii="微软雅黑" w:hAnsi="微软雅黑" w:eastAsia="微软雅黑" w:cs="微软雅黑"/>
                <w:color w:val="000000"/>
                <w:sz w:val="20"/>
                <w:szCs w:val="20"/>
              </w:rPr>
              <w:t xml:space="preserve">
                早餐后，开启一场美轮美奂的【梦幻动物世界之旅】
                <w:br/>
                游览【俄罗斯风情街】从街口一路走进去，仿佛置身于欧洲的城市街道，喜欢拍摄老建筑的游客不容错过，也可以欣赏东清轮船会社旧址等经典老建筑，感受这座城市的历史沧桑。远观5A国宾度假风景区-【棒棰岛】，【海之韵公园】大连东部最美丽的海滨公园，风光秀丽，景色迷人，海岸线很长，是以山峰、森林、碧海等为主要自然景观的海滨公园。游览旭日广场、左右盘旋跨山过岭的十八盘和由各种巨型海底动物雕塑组成的“海底大峡谷”壁雕，以及违背科学常理的“怪坡”，所到之处妙趣横。独家赠送价值280元/位【魔音帆船出海+喂海鸥】（赠送项目.不参加不退费）我们一起乘着帆船，来到大海深处,亲手投食海鸥，“吉祥鸟”在身边低飞，耳畔鸟语欢唱；在帆船上悠然的观赏浪漫的大海，让你的发丝随着海风起舞，让你的灵魂倾听海浪的呢喃，让你的内心找到片刻的安宁。【威尼斯水城】位于大连东港商务区，以威尼斯水城为蓝本，是东北地区唯一一条将海水引入贯穿始终的人工运河。在运河两岸错落分布200多座欧洲风情的城堡建筑，以及具有【威尼斯尖舟特色的贡多拉船】让人仿佛置身威尼斯，享受异国风情。
                <w:br/>
                ★今日特别赠送2024网红打卡地【大海的尽头-港东五街】：一条宽阔起伏的路，尽头是蔚蓝色大海，当有邮轮、船只经过时，长街、大海、邮轮便形成了一幅绝美的画面，这条直通大海的绝美长街在央视火爆出圈，在这里，还可以看到神秘亮相的女骑警，4名女骑警骑着高头大马，身穿红色制服，沿港东五街向海边方向巡逻，格外英姿飒爽，长焦镜头里的每一帧画面，都是对大连的深度热爱！游览【大连森林动物园】套票（1+2期）。坐落于大连市南部海滨白云山风景区内，占地面积7.2平方公里。首家通过ISO9001和ISO14001体系认证，省科普教育基地。园内展出动物200余种，3000多头（只）。有占地面积1万平方米的热带雨林馆。步行观光让游客近距离观赏国内首次人功育幼小北极熊、犀牛等珍稀动物。园内设有泰国大象。大连森林动物园是一座“让人类生活在没有污染的城市环境中，让动物生活在没有人类干扰的自然环境”的高品位动物园。　大连森林动物园分为一期圈养区和二期散养区（野生放养园）两部分，负责景区内200余种、3000多只动物的饲养、科研、展览和园区内绿地、风景林及其它公共设施的养护管理。特别是在二期散养区，这里“网红”动物上镜多。你看，有长睫毛，大长腿的长颈鹿；有以吐口水表达“爱意”的羊驼；有“孤芳自赏”的火烈鸟；有让你眼花缭乱分不清找不到的斑马；有冷傲开屏的孔雀；还有爱吃零食学人说话的鹦鹉…………【浪漫之星-摩天轮】“天荒地老流连在摩天轮”“幸福处随时吻到星空”坐在摩天轮慢慢的往上转，可以从高处俯瞰大连全景，远观星海湾大桥。风光明媚的滨海湾、高耸入云的摩天大楼，一切都可以尽收眼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大连市内-老虎滩
                <w:br/>
              </w:t>
            </w:r>
          </w:p>
          <w:p>
            <w:pPr>
              <w:pStyle w:val="indent"/>
            </w:pPr>
            <w:r>
              <w:rPr>
                <w:rFonts w:ascii="微软雅黑" w:hAnsi="微软雅黑" w:eastAsia="微软雅黑" w:cs="微软雅黑"/>
                <w:color w:val="000000"/>
                <w:sz w:val="20"/>
                <w:szCs w:val="20"/>
              </w:rPr>
              <w:t xml:space="preserve">
                早餐后，开启一场美轮美奂的【梦幻海洋之旅】
                <w:br/>
                【星海广场】为了纪念香港回归而修建的城市绿地亚洲之最露天广场，也是大连广场文化的代表作。【铜铸脚印浮雕】长达80米，收集了各年龄、各行业的代表人物的一千双脚印，用以表示大连人民百年来不断前进的步伐。【趣味书形平台】越往上走越陡，步伐越艰难，为了坚持爬到高点，只有坚持不懈的一次又一次尝试。【小情调喂鸽子】这里太像欧洲街头了，晴天阴天的色彩都很适合拍照，着驼色的大衣，戴贝雷帽，夹一份报纸，妥妥出片。【跨海大桥】中国首座海上地锚式悬索跨海大桥，这段梦幻的通道见证了城市的繁忙与悠闲，从桥上看岸上，是城市的灯火辉煌，繁华喧闹的星海广场，是人间烟火气；从桥上看海上，是无边的大海，波光粼粼的海岸线，是诗与远方。【滨海路】有大连情人路的美誉，乘车行驶在这条海滨公路上，一边是长满针阔叶混交林的山峦和盛开着火红杜鹃的山麓，一边是烟波浩淼的大海和千姿百态的礁石岛屿，沿途奇景叠出，美不胜收，可谓人间最有意境的一条路。【白云雁水莲花山】（不含100元小交通 客人视体力情况自愿）这里是欣赏大连风光的制高点，矗立在海岸之滨，259.6米的高度，有“爱我久留”之意。乘坐欧式森林小火车，穿山越岭登上莲花山峰，享受山水间的缱绻心意。可以在观景平台上俯瞰大连，美不胜收。在许愿平台上，把一个个美好的愿望说出来。坐落在大海里的海神娘娘，定会保佑你的虔诚。也可以写一封给自己的信，让未来邮箱邮寄此情此景。【老虎滩海洋公园】这里傍山依海，既是海洋动物和鸟类的世界，又是海滨风光胜地。你可以观看一场由白鲸、海狮、海豚带来的表演，而欢乐剧场中可爱的海狮和海象等你来解读它们的肢体语言。【极地馆】极地世界充满了神秘和诱惑，这里是以展示白鲸、北极熊、海豚、南极企鹅、鲸鲨等极地海洋动物为主的场馆，欣赏精彩的海洋动物表演，绝对是一场震撼的视觉盛宴。【珊瑚馆】走进珊瑚馆就像走进一个五彩缤纷的万花筒和传说中的童话世界，五光十色的珊瑚和珊瑚礁鱼为亲揭开海洋深处的神秘，配以惟妙惟肖的仿生岩石造景，先进的水处理技术，光电影响等高科技手段，还原了海底世界的神奇美丽。赶紧拿起手机拍拍怕，刷爆朋友圈！【欢乐剧场】聪明的海狮和海象在认真的听饲养员的口号，给我们带来一场爆笑的情景剧，还有搞怪的主持人，在互动环节还会拉人一起跳舞，你从未见过的另类幽默爆笑上演。【海兽馆】看完了表演，来到海兽馆，海兽大杂居，为您带来海洋动物自然状态下真实的生息百态。【鸟语林】一溪幽径曲林深，雀语花香鸟语林。溪水涓涓而下，幽径寻山而上，行于绿树红花之间，百鸟高鸣同伴。乘车前往“中国近代史博物馆”旅顺。车览世界五大军港之一的【旅顺军港】和最具有文艺气息的别致车站【旅顺火车站】。车览【太阳沟景区】：这里到处充满着诗情画意，电影《夏洛特烦恼》拍摄地，街区的楼房很多是欧式、日式建筑，造型独特，低矮疏散，年久失修，在绿树掩映下古朴静寂。参观【旅顺博物馆】（周一闭馆，凭身份证参观）：一座博物馆，半部近代史，这座古罗马风格的建筑，处处都流淌着艺术气质，一起来感受这个承载了中国太多历史文物的圣堂。
                <w:br/>
                赠送价值180元/位【闯关东拍摄基地】（赠送项目，不参加不退费）又名闯关东民俗文化村，位于清风小镇的中心位置，为拍摄电视剧《闯关东》兴建，建筑风格以上世纪三、四十年代关东建筑为主，有浓郁的关东特色的山东大院，也有中式传统的东北四合院王家大院、胶东半岛典型的焦家大院、日式风格的幸福大院，还有贫民的棚户区罗式圈子，以及警察署、宪兵队、酒馆、商铺老街等相关建筑群组成。参观东方“纳粹营”——【日俄监狱旧址】（凭身份证参观）这座由两个帝国主义国家在第三国先后建造的监狱，是帝国主义列强侵华和反人类的铁证，其野蛮和残忍程度在世界上是罕见的。这里曾是日本侵略者关押和残害中国爱国义士和朝鲜、日本、前苏联等国家的反战人士的地方。观【樱花大道】，充满诗情画意的太阳沟景区。漫天的樱花纷纷扬扬地洒落，飘舞到地上，留下一地的粉色。赠送价值60元/位【旅顺历史印记馆】（赠送项目，不参加不退费）这里珍藏和陈列了历史的瑰宝，承载了历史的厚重，在这里可以看到近代战争遗迹 ，震惊世界的旅顺大屠杀，还可以看到很多中日甲午战争，日俄战争留下的历史罪证。闯关东时期血泪再现，原装红衣大炮等，馆藏各个时期旅顺珍贵文物以及关东都督府等，留下总总印记不可抹去， 感受时代发展后地域融合的丰富物产。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午餐：海鲜自助烤肉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大连-山东
                <w:br/>
              </w:t>
            </w:r>
          </w:p>
          <w:p>
            <w:pPr>
              <w:pStyle w:val="indent"/>
            </w:pPr>
            <w:r>
              <w:rPr>
                <w:rFonts w:ascii="微软雅黑" w:hAnsi="微软雅黑" w:eastAsia="微软雅黑" w:cs="微软雅黑"/>
                <w:color w:val="000000"/>
                <w:sz w:val="20"/>
                <w:szCs w:val="20"/>
              </w:rPr>
              <w:t xml:space="preserve">
                【单飞/双飞】早餐后自由活动，根据航班时间前往机场由专人帮办理登机手续，返回快乐家园！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【单飞】机票/经济舱/含机建燃油+单程船票/卧铺(4-8人间)           儿童含（机票 车费 餐 导服 保险）
                <w:br/>
                【住宿】甄选旅居：住4晚全国商务连锁酒店.深度体验滨海风情 （飞机线路重磅升级1晚市中心准五酒店）
                <w:br/>
                【用车】大连当地空调旅游巴士
                <w:br/>
                【用餐】4早1正赠送早餐.不吃不退.正餐升级【海鲜自助烤肉 酒水畅饮】
                <w:br/>
                【门票】行程所列景点首道大门票（不含景区小门票或小交通.客人视情况自愿选择乘坐）
                <w:br/>
                【导服】地接优秀导游+全陪导游服务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1.单人产生的单房差；
                <w:br/>
                2.行程中不含的餐食以及其他个人消费；
                <w:br/>
                3.景区内另行收费的小交通，客人视情况自愿选择乘坐（莲花山复古小火车100元/人，闯关东景区观光车80元/人）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以下注意事项请游客报名前仔细阅读，签订旅游合同后视为已阅和认同以下事宜：
                <w:br/>
                特殊说明：
                <w:br/>
                1、船票为实名制购票报名时需提供本人准确的姓名和身份证号码，如因客人提供信息错误造成无法登船，产生的损失由客人自行承担；
                <w:br/>
                2、请您出发时携带本人身份证等有效身份证件，儿童请携带户口本，请保持通讯畅通以便联络；
                <w:br/>
                3、本产品行程中所列时间和游览顺序仅供参考，在不减少景点和降低服务标准的前提下，可能会根据天气、交通等情况，对本次旅行的行程顺序进行适当调整，以确保行程顺利进行；
                <w:br/>
                4、如遇政治、天气、高速封闭、交通堵塞等不可抗力或者不可归责与旅行社的因素，造成行程延误或者变更，旅行社不承担由此造成的损失和责任，但会积极协助安排，退还未产生费用，增加的费用由旅游者承担；
                <w:br/>
                5、安排房间是按照每人一床位计算的价格，若客人要求单住或者未能与其他团友拼房，请补足单房差；
                <w:br/>
                6、出团前24小时取消，产生车位损失200元/人，团队行程开始后游客因自身原因自愿放弃游览、用餐、住宿等，费用不退；
                <w:br/>
                7、此产品为景区和旅行社联合补贴，产品价格为打包优惠，任何证件不再享受优惠退票；
                <w:br/>
                8、大连为海滨城市，行程中不安排下海游泳等项目，为确保游客人身安全，严禁游客私自下海游泳；自由活动期间请游客务必保证人身和财产安排，严禁私自参加高风险娱乐项目；
                <w:br/>
                9、出行前请对产品充分了解，保证自己的身体能够完成游览，凡患有重大疾病（传染性疾病、严重心脑血管疾、呼吸系统疾病、精神病、严重贫血病、大中型手术的恢复期病患者等）或不适合出游（孕妇、行动不便者等）的游客谢绝参团，如果隐瞒病情参团发生的不良后果的，旅行社不承担责任和赔偿；
                <w:br/>
                10、行程中请注意人身财产安全，保管好个人贵重物品，自由活动期间注意安全，尽量结伴活动；入住宾馆贵重物品请寄存，休息时锁好门窗；在洗浴时铺上防滑垫、穿好拖鞋防止滑倒；
                <w:br/>
                11、离团前请您填写《服务质量调查表》对我们的服务作出评价。不满意的地方请在调查表上准确地反映出来，当地处理以便快速调查解决。出现服务争议问题我们将参照多数同团游客的服务评价处理。
                <w:br/>
                12、儿童船票说明：身高1.2米以下免票，身高1.2-1.5米需在港口现补儿童票，儿童票无卧铺铺位，需要和成人共用一个铺位；
                <w:br/>
                13、景区内所卖商品均不属于购物店，客人自愿购买，产生任何问题与本社无关。
                <w:br/>
                14、景区小交通不属于自费，客人自愿参加不强制，赠送景点及礼品不退不换。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以下注意事项请游客报名前仔细阅读，签订旅游合同后视为已阅和认同以下事宜：
                <w:br/>
                特殊说明：
                <w:br/>
                1、船票为实名制购票报名时需提供本人准确的姓名和身份证号码，如因客人提供信息错误造成无法登船，产生的损失由客人自行承担；
                <w:br/>
                2、请您出发时携带本人身份证等有效身份证件，儿童请携带户口本，请保持通讯畅通以便联络；
                <w:br/>
                3、本产品行程中所列时间和游览顺序仅供参考，在不减少景点和降低服务标准的前提下，可能会根据天气、交通等情况，对本次旅行的行程顺序进行适当调整，以确保行程顺利进行；
                <w:br/>
                4、如遇政治、天气、高速封闭、交通堵塞等不可抗力或者不可归责与旅行社的因素，造成行程延误或者变更，旅行社不承担由此造成的损失和责任，但会积极协助安排，退还未产生费用，增加的费用由旅游者承担；
                <w:br/>
                5、安排房间是按照每人一床位计算的价格，若客人要求单住或者未能与其他团友拼房，请补足单房差；
                <w:br/>
                6、出团前24小时取消，产生车位损失200元/人，团队行程开始后游客因自身原因自愿放弃游览、用餐、住宿等，费用不退；
                <w:br/>
                7、此产品为景区和旅行社联合补贴，产品价格为打包优惠，任何证件不再享受优惠退票；
                <w:br/>
                8、大连为海滨城市，行程中不安排下海游泳等项目，为确保游客人身安全，严禁游客私自下海游泳；自由活动期间请游客务必保证人身和财产安排，严禁私自参加高风险娱乐项目；
                <w:br/>
                9、出行前请对产品充分了解，保证自己的身体能够完成游览，凡患有重大疾病（传染性疾病、严重心脑血管疾、呼吸系统疾病、精神病、严重贫血病、大中型手术的恢复期病患者等）或不适合出游（孕妇、行动不便者等）的游客谢绝参团，如果隐瞒病情参团发生的不良后果的，旅行社不承担责任和赔偿；
                <w:br/>
                10、行程中请注意人身财产安全，保管好个人贵重物品，自由活动期间注意安全，尽量结伴活动；入住宾馆贵重物品请寄存，休息时锁好门窗；在洗浴时铺上防滑垫、穿好拖鞋防止滑倒；
                <w:br/>
                11、离团前请您填写《服务质量调查表》对我们的服务作出评价。不满意的地方请在调查表上准确地反映出来，当地处理以便快速调查解决。出现服务争议问题我们将参照多数同团游客的服务评价处理。
                <w:br/>
                12、儿童船票说明：身高1.2米以下免票，身高1.2-1.5米需在港口现补儿童票，儿童票无卧铺铺位，需要和成人共用一个铺位；
                <w:br/>
                13、景区内所卖商品均不属于购物店，客人自愿购买，产生任何问题与本社无关。
                <w:br/>
                14、景区小交通不属于自费，客人自愿参加不强制，赠送景点及礼品不退不换。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2025-08-02T20:59:59+08:00</dcterms:created>
  <dcterms:modified xsi:type="dcterms:W3CDTF">2025-08-02T20:59:59+08:00</dcterms:modified>
</cp:coreProperties>
</file>

<file path=docProps/custom.xml><?xml version="1.0" encoding="utf-8"?>
<Properties xmlns="http://schemas.openxmlformats.org/officeDocument/2006/custom-properties" xmlns:vt="http://schemas.openxmlformats.org/officeDocument/2006/docPropsVTypes"/>
</file>