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【童年有“挝”】西双版纳+琅勃拉邦双飞双动7日游行程单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花途旅行-DN1718763627Z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云南省-西双版纳傣族自治州-琅勃拉邦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乘坐中老铁路动/列车，只需身份证即可轻松出国
                <w:br/>
                多种亲子玩法——曼掌村亲子互动、白雪瀑布牧象、大佛寺放荷花灯、琅勃拉邦布施、植物园萤火虫之旅、中老文化交流、学做老挝菜
                <w:br/>
                深度探秘老挝古城—琅勃拉邦
                <w:br/>
                美食特别安排升级6大特色餐——孔雀宴、寮式打边炉、老挝田园餐、湄公河船餐、石斛养生炖鸡料理、老挝菜
                <w:br/>
                住宿升级全程安排网评四钻酒店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济南-昆明/西双版纳
                <w:br/>
              </w:t>
            </w:r>
          </w:p>
          <w:p>
            <w:pPr>
              <w:pStyle w:val="indent"/>
            </w:pPr>
            <w:r>
              <w:rPr>
                <w:rFonts w:ascii="微软雅黑" w:hAnsi="微软雅黑" w:eastAsia="微软雅黑" w:cs="微软雅黑"/>
                <w:color w:val="000000"/>
                <w:sz w:val="20"/>
                <w:szCs w:val="20"/>
              </w:rPr>
              <w:t xml:space="preserve">
                各位贵宾自行前往济南机场集合，搭乘航班前往昆明或西双版纳。抵达后，专人安排接机，后入住酒店休息。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昆明/西双版纳网评4钻酒店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
                <w:br/>
              </w:t>
            </w:r>
          </w:p>
          <w:p>
            <w:pPr>
              <w:pStyle w:val="indent"/>
            </w:pPr>
            <w:r>
              <w:rPr>
                <w:rFonts w:ascii="微软雅黑" w:hAnsi="微软雅黑" w:eastAsia="微软雅黑" w:cs="微软雅黑"/>
                <w:color w:val="000000"/>
                <w:sz w:val="20"/>
                <w:szCs w:val="20"/>
              </w:rPr>
              <w:t xml:space="preserve">
                曼掌村—中科院热带植物园闻香体验—夜游植物园萤火虫之旅
                <w:br/>
                昆明乘坐高铁抵达美丽的西双版纳，位于初到版纳，全新感受边境城市的魅力,我们的专业工作人员将会带您安全抵达酒店，办理入住手续；让您全程无障碍，体验一站式服务的温馨体贴。
                <w:br/>
                【曼掌村】是一个有 500 多年历史、以傣族为主体民族的特色村寨，民族传统文化保存完整历史悠久，有众多手工技艺传承至今，匠心古朴的慢轮制陶、古老精细的手工造纸、色彩斑斓的傣族织锦、深刻虔诚的贝叶经制作······款款项项，都是非物质文化的不朽传承，甚至可以和傣家人一起蹦傣迪，亲手制作一些手工艺品带回自己的家乡，让更多的人认识傣族文化。
                <w:br/>
                午餐特别安排【孔雀宴】
                <w:br/>
                【中科院热带植物园】"到西双版纳不看植物等于没到西双版纳"。植物园有"植物王国的缩影"、"绿宝石的心脏"之誉。所以，人们来到版纳都要去植物园了却心愿。
                <w:br/>
                特别安排：植物园闻香体验，学习如何通过气味辨别植物。
                <w:br/>
                【夜游植物园-萤火虫之旅】夏日的西双版纳，夜晚温暖宜人，正是萤火虫最为活跃的季节。中科院植物园内，成千上万的萤火虫在夜空中飞舞，仿佛星星点点，美不胜收。
                <w:br/>
                萤火虫观赏:在植物园内，可以近距离观赏到各种萤火虫，感受它们独特的魅力。
                <w:br/>
                植物夜观:夜晚的植物园，植物呈现出不同的姿态，别有一番风味。
                <w:br/>
                科普讲解:植物园内设有科普讲解员，为游客介绍萤火虫及植物的相关知识。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午餐：孔雀宴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西双版纳-磨憨/磨丁-琅勃拉邦---普西山
                <w:br/>
              </w:t>
            </w:r>
          </w:p>
          <w:p>
            <w:pPr>
              <w:pStyle w:val="indent"/>
            </w:pPr>
            <w:r>
              <w:rPr>
                <w:rFonts w:ascii="微软雅黑" w:hAnsi="微软雅黑" w:eastAsia="微软雅黑" w:cs="微软雅黑"/>
                <w:color w:val="000000"/>
                <w:sz w:val="20"/>
                <w:szCs w:val="20"/>
              </w:rPr>
              <w:t xml:space="preserve">
                根据车次时间自行前往动车站集合，乘车前往磨憨，办理边检及签证手续过关后，乘车前往琅勃拉邦，琅勃拉邦是老挝的古都和佛教中心，琅勃拉邦也称“銮佛邦”，现在是琅勃拉邦省首府，琅勃拉邦的意思是“勃拉邦佛之都”，法国建筑与 传统建筑相融合，联合国教科文组织认证的文化遗产古城，这里有传承千年的信仰。
                <w:br/>
                游览【普西山】，登临顶峰，欣赏琅勃拉邦的标志性景观—普西山，普西山高 100 米，位于琅勃拉邦老城区中心地带，两侧分别由湄公河和南坎河守护，该山为 全城的宗教圣地，宗西塔是山上最高点，每年老挝新年游行的起点。俯瞰琅勃拉邦城全景，欣赏普西山日落，霞光透出，照到宗西塔上，整个塔身熠熠生辉，姿态万千、光彩夺目…… 。
                <w:br/>
                晚餐品尝特色自助小火锅 (老挝特色打边炉) 。后入住酒店休息。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晚餐：寮式小火锅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琅勃拉邦网评4钻酒店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僧侣布施—早市—大皇宫—香通寺—拉邦下午茶—光西瀑布—湄公河游船
                <w:br/>
              </w:t>
            </w:r>
          </w:p>
          <w:p>
            <w:pPr>
              <w:pStyle w:val="indent"/>
            </w:pPr>
            <w:r>
              <w:rPr>
                <w:rFonts w:ascii="微软雅黑" w:hAnsi="微软雅黑" w:eastAsia="微软雅黑" w:cs="微软雅黑"/>
                <w:color w:val="000000"/>
                <w:sz w:val="20"/>
                <w:szCs w:val="20"/>
              </w:rPr>
              <w:t xml:space="preserve">
                早起 (约早上5:00 起)【僧侣布施】(一般是 5:30 开始)(约30分钟)，于晨雾中参加琅勃拉邦著名的仪式：(小乘佛教国家特有文化习俗) 亲自对数千名僧侣进行布施，体验老挝人民对于宗教的虔诚与执着。
                <w:br/>
                【早市】早市可寻得各种奇珍异宝，感受琅勃拉邦这座小城的热情。
                <w:br/>
                早餐后，前往参观老挝西萨旺冯国王的皇宫【皇宫博物馆】，欣赏老挝式建筑与法式建筑的完美融合，参拜拉邦佛（由高棉国王赠送的一尊金佛，尤为宝贵）。气派辉宏，精美雕花，细致装饰，丰富的色彩，令人目不暇接。
                <w:br/>
                【香通寺】位于湄公河畔，是琅勃拉邦最华丽又最俱代表性的寺庙，它是由 Saisetthathirat国王于1560年所建，而且直到1975年为止都受到王室的保护。 其中红色的小寺中供奉一尊可追溯到此寺建筑之初年代的卧佛，此佛于1931年曾运至巴黎展览，之后供奉于万象，直到1964年才重回琅勃拉邦。
                <w:br/>
                午餐 特别安排【田园老挝餐】
                <w:br/>
                【光西瀑布】有老挝“黄龙”之称，光西瀑布内因其喀斯特地貌的原因，使得山泉 水如海水一样湛蓝，其中有一处高约 200 多米的瀑布直泻而下，相当壮观，可自带游泳衣和外国友人一起感受世外桃源，体验高空跳水及森林泳池乐趣。 
                <w:br/>
                【荣昌咖啡-拉邦下午茶】品尝琅勃拉邦当地供销社特产的咖啡，了解老挝当地文化，手工，也可以在这里看到当地特色的特产商品，如需要可自行购买。
                <w:br/>
                【古城夜市】琅勃拉邦的古城反映了 19-20 世纪欧洲殖民者建造的传统建筑与城市结构相融合的风格。它独特的镇区保存十分完美，表现了两种截然不同的文化传统的融合，惬意的拉邦古城时光。
                <w:br/>
                【湄公河游船】乘坐游船在湄公河上逆流而上前往琅勃拉邦古城，欣赏湄公河两岸
                <w:br/>
                异域风情，品尝当地水果、老挝啤酒。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午餐：老挝田园餐     晚餐：湄公河船餐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琅勃拉邦网评4钻酒店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白雪瀑布牧象—织布村—琅勃拉邦小学交流中老文化—学做老挝菜—古城夜市
                <w:br/>
              </w:t>
            </w:r>
          </w:p>
          <w:p>
            <w:pPr>
              <w:pStyle w:val="indent"/>
            </w:pPr>
            <w:r>
              <w:rPr>
                <w:rFonts w:ascii="微软雅黑" w:hAnsi="微软雅黑" w:eastAsia="微软雅黑" w:cs="微软雅黑"/>
                <w:color w:val="000000"/>
                <w:sz w:val="20"/>
                <w:szCs w:val="20"/>
              </w:rPr>
              <w:t xml:space="preserve">
                【白雪瀑布】位于会塞河和南康河的汇合处，以多层石灰岩岩层为特色。它比光西瀑布更宽阔，倾泻而入的水潭数量也更多，激流中形成了层层叠叠的多层瀑布。瀑布的落差高度较小，水底暗藏礁石且水流湍急，不太适合游泳，但是赛瀑布非常受当地人欢迎，是当地人的周末郊游胜地，这里被称为“琅勃拉邦的后花园”。在这里您还有机会看到壮观的野象群出没、它们时而河边嬉戏、时而踏草寻欢、高兴时还会昂起长长的鼻子唱响高亢的歌，我们特意为您安排了牧象与帮大象洗澡、让您与乖巧、聪明的大象零距离接触、大象们可爱、逗乐的样子让人忍俊不禁。
                <w:br/>
                【织布村】了解老挝众多民族的各类风俗，可亲手感受织布过程，老挝手工织布， 精美漂亮。午餐享用老挝地道的石斛炖鸡养生药膳。
                <w:br/>
                【琅勃拉邦小学交流中老文化】深入了解并体验当地人淳朴而惬意的生活方式，可自备零食和学习用品捐赠给当地的小朋友，献上自己的一份爱心。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午餐：石斛养生鸡     晚餐：学做老挝菜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琅勃拉邦网评4钻酒店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琅勃拉邦—磨丁/磨憨—西双版纳勐泐大佛寺-告庄西双景
                <w:br/>
              </w:t>
            </w:r>
          </w:p>
          <w:p>
            <w:pPr>
              <w:pStyle w:val="indent"/>
            </w:pPr>
            <w:r>
              <w:rPr>
                <w:rFonts w:ascii="微软雅黑" w:hAnsi="微软雅黑" w:eastAsia="微软雅黑" w:cs="微软雅黑"/>
                <w:color w:val="000000"/>
                <w:sz w:val="20"/>
                <w:szCs w:val="20"/>
              </w:rPr>
              <w:t xml:space="preserve">
                早餐后根据时间乘火车前往火车站，返回西双版纳
                <w:br/>
                到达后前往【勐泐大佛寺】佛寺是在古代傣王朝的皇家寺院“景飘佛寺”的原址上修建的，以佛祖释迦牟尼的生平及佛寺活动为主线，九龙浴佛、景飘大殿、神石、国殿、吉祥大佛等有 500 多座佛寺、200多座佛塔。而勐泐大佛寺是所有佛寺中最大的，地位也是是至高无上的，是傣家人心目中的圣地，成为世界南传佛教的文化中心。根据时间可观千只孔雀放飞盛景，参与傣家泼水活动祈福“泼湿一身，幸福终身”。站上景区明镜台玻璃栈道，俯瞰整个景洪。特别安排在寺庙放荷花灯，虔诚祈福。
                <w:br/>
                在导游带领下前往西双版纳新都市坐标，网红打卡景点，国家AAAA级景区【告庄西双景】，了解告庄的九塔十二寨，打卡大金塔，放松悠闲的感受生活！特色服装小城。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西双版纳网评4钻酒店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傣族园—西双版纳—昆明—山东
                <w:br/>
              </w:t>
            </w:r>
          </w:p>
          <w:p>
            <w:pPr>
              <w:pStyle w:val="indent"/>
            </w:pPr>
            <w:r>
              <w:rPr>
                <w:rFonts w:ascii="微软雅黑" w:hAnsi="微软雅黑" w:eastAsia="微软雅黑" w:cs="微软雅黑"/>
                <w:color w:val="000000"/>
                <w:sz w:val="20"/>
                <w:szCs w:val="20"/>
              </w:rPr>
              <w:t xml:space="preserve">
                早餐后，乘车前往参观傣家【傣族园】了解民风民俗、感受傣家风情（参观时间约 120 分钟），傣族是西双版纳人口最多的少数民族。称呼女人叫“骚哆哩”，男人叫“猫哆哩”。傣族少女苗条美丽，现在仍然沿袭束腰的习惯，所以个个腰都很细。
                <w:br/>
                ①	后根据航班时间安排送机，搭乘航班返回家乡，结束愉快的老挝+版纳旅行！
                <w:br/>
                ②	接着乘车前往高铁站，返回昆明，送机，搭乘航班返回到家乡，结束美丽的老挝+版纳之行！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1、大交通：济南-昆明或西双版纳往返经济舱机票；西双版纳-磨憨往返、磨丁-琅勃拉邦往返、昆明-西双版纳往返火车票。
                <w:br/>
                2、酒店：全程至少3晚泳池酒店，全程携程四钻酒店，当地五星标准(注：老挝相对落后，硬件设施和规模国内地要低一些)
                <w:br/>
                3、用餐：6 早 7 正 (标准团队餐，餐标40元/人，10 人每桌 8 菜一汤，人数调整适当调整菜品，如不用餐，费用不退，六大特色餐：孔雀宴/打边炉/老挝田园餐/湄公河船餐/石斛养生炖鸡料理/学做老挝菜) 
                <w:br/>
                4、门票：行程中所列景点首道大门票 (不含景区内的二道门票及个人消费) 。
                <w:br/>
                5、用车：行程中当地空调旅游车，保证一人一正座；
                <w:br/>
                6、导游：昆明领队兼导游服务，沟通无障碍（自由活动期间不含）；
                <w:br/>
                7、保险：旅行社责任险
                <w:br/>
                8、购物：景中店：琅勃拉邦民族供销社+织布村+傣族园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2.因私人、交通延阻、罢工、台风或其他情况而本公司不能控制所引致的额外费用。
                <w:br/>
                3.所有行程安排之外的观光项目及自费活动（包括这些活动期间的用车、导游和司机服务等费用）。
                <w:br/>
                4.各种洗衣、电报、电话、饮料及一切个人性质的消费。
                <w:br/>
                5.意外保险：请自行购买旅游意外伤害保险，也可委托报名旅行社购买
                <w:br/>
                6.自理项目：个人消费
                <w:br/>
                7.若出现单男单女，请听从领队/导游安排，我社领队/导游将有权调配房间，将安排与同团友同房，客人如不接受此种方式，须在出发前补房差，敬请谅解。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1、由于航班政策及市场销售原因，同一天不同航班或者同一航班都有可能出现价格差异，以合同上的价格为准，敬请游客知晓！
                <w:br/>
                2、为了保证旅游者安全，防止旅途中发生人身意外伤害事故，请旅游者在出行前做一次身体检查，凡有心血管疾病、脑血管疾病、呼吸系统疾病、精神病、严重贫血病、大中型手术的恢复期病患者、孕妇及行动不便者请勿报名。如隐瞒参团发生事故，责任自负。
                <w:br/>
                3、65-75 周岁老人出游，须有子女签字的《参团免责协议》、近期一个月之内三甲医院的健康证明并有60周岁以下家属或朋友陪同，并签署《身体健康申报表》方可报名。
                <w:br/>
                4、保险：建议客人自行购买旅游意外伤害险。如需我司代买“旅游意外伤害保险”，被保险人需保证身体健康，能正常旅游，年龄在 80 周岁以下（不含 80 周岁），保险费为 30 元/人，最高赔付限额为每人 30 万元，按国家保监会规定，未成年人身故保险限额为 10 万元，每人限购一份保险。赔付标准以保险公司《旅游意外伤害保险利益条款》为准。
                <w:br/>
                5、旅游期间客人不能擅自脱团，否则将自行负责个人人身及财产的安全。
                <w:br/>
                6、如因游客自身原因或因提供材料存在问题不能及时办理护照或签证、被有关机关拒发签证或不准出入境的，或者因其他自身原因未能正常出行或影响行程的，相关责任和费用由游客自行承担。
                <w:br/>
                7、准确航班信息按当天实际出发为准。
                <w:br/>
                8、由于不可抗力等不可归责于旅行社的客观原因或旅游者个人原因，造成旅游者经济损失的，旅行社不承担赔偿责任。如口岸政策、恶劣天气、自然灾害、火车延误、汽车堵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任何非官方网站所公布的酒店星级档次是属于该网站自己的评估标准，不代表该酒店的真实档次或星级，东南亚部分酒店，房间不提供热水壶，建议游客自备简易电热水壶；
                <w:br/>
                2.以上行程为参考行程，我社保留因航班、交通、签证等原因而导致行程变化，而对出团日期、线路等做适当调整的权利； 
                <w:br/>
                3.受操作及预定等诸多因素影响，行程内标注的酒店，餐厅将会在不降低标准情况下有所调整，具体以出团通知或导游安排为准。
                <w:br/>
                4. 老挝国家较穷，请前往的客人提前有个心理准备，沿途路况不像中国到处是高速，他们那边只能算国内2级公路（类似老国道、省道），由于当地人懒散，所以物资匮乏，不能期望太高，虽说是出国，但和中国差距很大的，较落后；
                <w:br/>
                5.琅勃拉邦游览按当地政府要求，我们的旅游大巴不能入城，所以拉邦段行程使用9座商务车，客人需要分车，请告知客人知晓；
                <w:br/>
                6. 老挝旅游局对外国游客都有入境携带同等货币现金的要求，老挝RMB：5000元，请一定备足现金或换好对应货币，以备边防抽查；
                <w:br/>
                7.以上行程为参考行程，我社保留因航班、交通、签证等原因而导致行程变化，而对出团日期、线路等做适当调整的权利；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身份证正反面扫描件（或拍照）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2025-06-01T15:30:51+08:00</dcterms:created>
  <dcterms:modified xsi:type="dcterms:W3CDTF">2025-06-01T15:30:51+08:00</dcterms:modified>
</cp:coreProperties>
</file>

<file path=docProps/custom.xml><?xml version="1.0" encoding="utf-8"?>
<Properties xmlns="http://schemas.openxmlformats.org/officeDocument/2006/custom-properties" xmlns:vt="http://schemas.openxmlformats.org/officeDocument/2006/docPropsVTypes"/>
</file>